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63B" w:rsidRDefault="001C4DF3" w:rsidP="006C0833">
      <w:pPr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583F372D" wp14:editId="0C349C1B">
            <wp:extent cx="1171575" cy="81255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076" cy="817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2B27">
        <w:rPr>
          <w:rFonts w:ascii="Times New Roman" w:hAnsi="Times New Roman"/>
          <w:i/>
          <w:sz w:val="28"/>
          <w:szCs w:val="28"/>
          <w:u w:val="single"/>
        </w:rPr>
        <w:t xml:space="preserve">ВИРТУАЛЬНЫЙ </w:t>
      </w:r>
      <w:proofErr w:type="gramStart"/>
      <w:r w:rsidRPr="00452B27">
        <w:rPr>
          <w:rFonts w:ascii="Times New Roman" w:hAnsi="Times New Roman"/>
          <w:i/>
          <w:sz w:val="28"/>
          <w:szCs w:val="28"/>
          <w:u w:val="single"/>
        </w:rPr>
        <w:t>МУЗЕЙ:</w:t>
      </w:r>
      <w:r w:rsidRPr="00452B2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A64C9" w:rsidRPr="00452B2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52B27">
        <w:rPr>
          <w:rFonts w:ascii="Times New Roman" w:hAnsi="Times New Roman"/>
          <w:b/>
          <w:sz w:val="28"/>
          <w:szCs w:val="28"/>
          <w:u w:val="single"/>
        </w:rPr>
        <w:t>ИСТОРИЯ</w:t>
      </w:r>
      <w:proofErr w:type="gramEnd"/>
      <w:r w:rsidRPr="00452B27">
        <w:rPr>
          <w:rFonts w:ascii="Times New Roman" w:hAnsi="Times New Roman"/>
          <w:b/>
          <w:sz w:val="28"/>
          <w:szCs w:val="28"/>
          <w:u w:val="single"/>
        </w:rPr>
        <w:t xml:space="preserve"> ОБРАЗОВАНИЯ </w:t>
      </w:r>
      <w:r w:rsidR="00390A9F" w:rsidRPr="00452B27">
        <w:rPr>
          <w:rFonts w:ascii="Times New Roman" w:hAnsi="Times New Roman"/>
          <w:b/>
          <w:sz w:val="28"/>
          <w:szCs w:val="28"/>
          <w:u w:val="single"/>
        </w:rPr>
        <w:t>АМР</w:t>
      </w:r>
      <w:r w:rsidR="00D32AAC">
        <w:rPr>
          <w:rFonts w:ascii="Times New Roman" w:hAnsi="Times New Roman"/>
          <w:b/>
          <w:sz w:val="28"/>
          <w:szCs w:val="28"/>
          <w:u w:val="single"/>
        </w:rPr>
        <w:t xml:space="preserve"> РТ</w:t>
      </w:r>
    </w:p>
    <w:p w:rsidR="00A7195F" w:rsidRPr="00452B27" w:rsidRDefault="00A7195F" w:rsidP="006C0833">
      <w:pPr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D4BB4" w:rsidRPr="00A7195F" w:rsidRDefault="00390A9F" w:rsidP="00D32AAC">
      <w:pPr>
        <w:contextualSpacing/>
        <w:rPr>
          <w:rFonts w:ascii="Times New Roman" w:hAnsi="Times New Roman"/>
          <w:i/>
          <w:sz w:val="28"/>
          <w:szCs w:val="28"/>
        </w:rPr>
      </w:pPr>
      <w:r w:rsidRPr="00D32AAC">
        <w:rPr>
          <w:rFonts w:ascii="Times New Roman" w:hAnsi="Times New Roman"/>
          <w:b/>
          <w:i/>
          <w:sz w:val="28"/>
          <w:szCs w:val="28"/>
        </w:rPr>
        <w:t>История образования в лицах:</w:t>
      </w:r>
      <w:r w:rsidR="00A7195F">
        <w:rPr>
          <w:rFonts w:ascii="Times New Roman" w:hAnsi="Times New Roman"/>
          <w:i/>
          <w:sz w:val="28"/>
          <w:szCs w:val="28"/>
        </w:rPr>
        <w:t xml:space="preserve"> </w:t>
      </w:r>
      <w:r w:rsidR="00D32AAC">
        <w:rPr>
          <w:rFonts w:ascii="Times New Roman" w:hAnsi="Times New Roman"/>
          <w:b/>
          <w:sz w:val="28"/>
          <w:szCs w:val="28"/>
        </w:rPr>
        <w:t xml:space="preserve">Директора городских школ </w:t>
      </w:r>
      <w:r w:rsidR="00614E9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970"/>
        <w:gridCol w:w="2955"/>
        <w:gridCol w:w="3478"/>
        <w:gridCol w:w="2373"/>
        <w:gridCol w:w="5387"/>
      </w:tblGrid>
      <w:tr w:rsidR="006C0833" w:rsidRPr="000244F1" w:rsidTr="00703C53">
        <w:tc>
          <w:tcPr>
            <w:tcW w:w="970" w:type="dxa"/>
          </w:tcPr>
          <w:p w:rsidR="00822A17" w:rsidRPr="000244F1" w:rsidRDefault="00822A17" w:rsidP="00024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C0833" w:rsidRPr="000244F1" w:rsidRDefault="00822A17" w:rsidP="00024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955" w:type="dxa"/>
          </w:tcPr>
          <w:p w:rsidR="006C0833" w:rsidRPr="000244F1" w:rsidRDefault="006C0833" w:rsidP="000244F1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0244F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3478" w:type="dxa"/>
          </w:tcPr>
          <w:p w:rsidR="006C0833" w:rsidRPr="000244F1" w:rsidRDefault="006C0833" w:rsidP="00024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373" w:type="dxa"/>
          </w:tcPr>
          <w:p w:rsidR="006C0833" w:rsidRPr="000244F1" w:rsidRDefault="006C0833" w:rsidP="00024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5387" w:type="dxa"/>
          </w:tcPr>
          <w:p w:rsidR="006C0833" w:rsidRPr="000244F1" w:rsidRDefault="006C0833" w:rsidP="00024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Награды, звания</w:t>
            </w:r>
          </w:p>
        </w:tc>
      </w:tr>
      <w:tr w:rsidR="001C1E26" w:rsidRPr="000244F1" w:rsidTr="00703C53">
        <w:tc>
          <w:tcPr>
            <w:tcW w:w="970" w:type="dxa"/>
          </w:tcPr>
          <w:p w:rsidR="001C1E26" w:rsidRPr="000244F1" w:rsidRDefault="001C1E26" w:rsidP="000244F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Средняя общеобразовательная школа №1</w:t>
            </w:r>
          </w:p>
        </w:tc>
        <w:tc>
          <w:tcPr>
            <w:tcW w:w="3478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Касим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</w:p>
        </w:tc>
        <w:tc>
          <w:tcPr>
            <w:tcW w:w="2373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1923-1929</w:t>
            </w:r>
          </w:p>
        </w:tc>
        <w:tc>
          <w:tcPr>
            <w:tcW w:w="5387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1C1E26" w:rsidRPr="000244F1" w:rsidTr="00703C53">
        <w:tc>
          <w:tcPr>
            <w:tcW w:w="970" w:type="dxa"/>
          </w:tcPr>
          <w:p w:rsidR="001C1E26" w:rsidRPr="000244F1" w:rsidRDefault="001C1E26" w:rsidP="000244F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Хатамтаев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Вагиз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Хатамтаевич</w:t>
            </w:r>
            <w:proofErr w:type="spellEnd"/>
          </w:p>
        </w:tc>
        <w:tc>
          <w:tcPr>
            <w:tcW w:w="2373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1929-1932</w:t>
            </w:r>
          </w:p>
        </w:tc>
        <w:tc>
          <w:tcPr>
            <w:tcW w:w="5387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1C1E26" w:rsidRPr="000244F1" w:rsidTr="000244F1">
        <w:tc>
          <w:tcPr>
            <w:tcW w:w="970" w:type="dxa"/>
          </w:tcPr>
          <w:p w:rsidR="001C1E26" w:rsidRPr="000244F1" w:rsidRDefault="001C1E26" w:rsidP="000244F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1C1E26" w:rsidRPr="000244F1" w:rsidRDefault="001C1E26" w:rsidP="000244F1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3478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Харисов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2373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1937-1939</w:t>
            </w:r>
          </w:p>
        </w:tc>
        <w:tc>
          <w:tcPr>
            <w:tcW w:w="5387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1.Отличник народного просвещения.</w:t>
            </w:r>
          </w:p>
        </w:tc>
      </w:tr>
      <w:tr w:rsidR="001C1E26" w:rsidRPr="000244F1" w:rsidTr="000244F1">
        <w:tc>
          <w:tcPr>
            <w:tcW w:w="970" w:type="dxa"/>
          </w:tcPr>
          <w:p w:rsidR="001C1E26" w:rsidRPr="000244F1" w:rsidRDefault="001C1E26" w:rsidP="000244F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1C1E26" w:rsidRPr="000244F1" w:rsidRDefault="001C1E26" w:rsidP="000244F1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3478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Мирза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Каюмович</w:t>
            </w:r>
            <w:proofErr w:type="spellEnd"/>
          </w:p>
        </w:tc>
        <w:tc>
          <w:tcPr>
            <w:tcW w:w="2373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1942-1950, 1955-1970</w:t>
            </w:r>
          </w:p>
        </w:tc>
        <w:tc>
          <w:tcPr>
            <w:tcW w:w="5387" w:type="dxa"/>
          </w:tcPr>
          <w:p w:rsidR="001C1E26" w:rsidRPr="000244F1" w:rsidRDefault="001C1E26" w:rsidP="00024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просвещения.</w:t>
            </w:r>
          </w:p>
          <w:p w:rsidR="001C1E26" w:rsidRPr="000244F1" w:rsidRDefault="001C1E26" w:rsidP="00024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РСФСР</w:t>
            </w:r>
          </w:p>
          <w:p w:rsidR="001C1E26" w:rsidRPr="000244F1" w:rsidRDefault="001C1E26" w:rsidP="00024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Орден Ленина</w:t>
            </w:r>
          </w:p>
          <w:p w:rsidR="001C1E26" w:rsidRPr="000244F1" w:rsidRDefault="001C1E26" w:rsidP="00024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Медали, грамоты</w:t>
            </w:r>
          </w:p>
        </w:tc>
      </w:tr>
      <w:tr w:rsidR="001C1E26" w:rsidRPr="000244F1" w:rsidTr="000244F1">
        <w:tc>
          <w:tcPr>
            <w:tcW w:w="970" w:type="dxa"/>
          </w:tcPr>
          <w:p w:rsidR="001C1E26" w:rsidRPr="000244F1" w:rsidRDefault="001C1E26" w:rsidP="000244F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1C1E26" w:rsidRPr="000244F1" w:rsidRDefault="001C1E26" w:rsidP="000244F1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3478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Каюмович</w:t>
            </w:r>
            <w:proofErr w:type="spellEnd"/>
          </w:p>
        </w:tc>
        <w:tc>
          <w:tcPr>
            <w:tcW w:w="2373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1970-1985</w:t>
            </w:r>
          </w:p>
        </w:tc>
        <w:tc>
          <w:tcPr>
            <w:tcW w:w="5387" w:type="dxa"/>
          </w:tcPr>
          <w:p w:rsidR="001C1E26" w:rsidRPr="000244F1" w:rsidRDefault="001C1E26" w:rsidP="00024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</w:t>
            </w:r>
          </w:p>
          <w:p w:rsidR="001C1E26" w:rsidRPr="000244F1" w:rsidRDefault="001C1E26" w:rsidP="00024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РСФСР</w:t>
            </w:r>
          </w:p>
          <w:p w:rsidR="001C1E26" w:rsidRPr="000244F1" w:rsidRDefault="001C1E26" w:rsidP="00024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За заслуги в образовании</w:t>
            </w:r>
          </w:p>
        </w:tc>
      </w:tr>
      <w:tr w:rsidR="001C1E26" w:rsidRPr="000244F1" w:rsidTr="000244F1">
        <w:tc>
          <w:tcPr>
            <w:tcW w:w="970" w:type="dxa"/>
          </w:tcPr>
          <w:p w:rsidR="001C1E26" w:rsidRPr="000244F1" w:rsidRDefault="001C1E26" w:rsidP="000244F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1C1E26" w:rsidRPr="000244F1" w:rsidRDefault="001C1E26" w:rsidP="000244F1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3478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Альфис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Хусаинович</w:t>
            </w:r>
            <w:proofErr w:type="spellEnd"/>
          </w:p>
        </w:tc>
        <w:tc>
          <w:tcPr>
            <w:tcW w:w="2373" w:type="dxa"/>
          </w:tcPr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1985-2010</w:t>
            </w:r>
          </w:p>
        </w:tc>
        <w:tc>
          <w:tcPr>
            <w:tcW w:w="5387" w:type="dxa"/>
          </w:tcPr>
          <w:p w:rsidR="001C1E26" w:rsidRPr="000244F1" w:rsidRDefault="001C1E26" w:rsidP="000244F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Значок  «</w:t>
            </w:r>
            <w:proofErr w:type="gram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 просвещения РСФСР»</w:t>
            </w:r>
          </w:p>
          <w:p w:rsidR="001C1E26" w:rsidRPr="000244F1" w:rsidRDefault="001C1E26" w:rsidP="000244F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.Звание</w:t>
            </w:r>
            <w:proofErr w:type="gram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«Заслуженный учитель РТ»</w:t>
            </w:r>
          </w:p>
          <w:p w:rsidR="001C1E26" w:rsidRPr="000244F1" w:rsidRDefault="001C1E26" w:rsidP="000244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Почетные грамоты</w:t>
            </w:r>
          </w:p>
        </w:tc>
      </w:tr>
      <w:tr w:rsidR="00F21131" w:rsidRPr="000244F1" w:rsidTr="00CE56DB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№2</w:t>
            </w:r>
          </w:p>
        </w:tc>
        <w:tc>
          <w:tcPr>
            <w:tcW w:w="3478" w:type="dxa"/>
          </w:tcPr>
          <w:p w:rsidR="00F21131" w:rsidRDefault="00F21131" w:rsidP="00F2113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Ремизов Филипп Федорович</w:t>
            </w:r>
          </w:p>
          <w:p w:rsidR="00F21131" w:rsidRDefault="00F21131" w:rsidP="00F2113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692932C" wp14:editId="3024C113">
                  <wp:extent cx="1183005" cy="1115695"/>
                  <wp:effectExtent l="0" t="0" r="0" b="825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05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21131" w:rsidRPr="0052529B" w:rsidRDefault="00F21131" w:rsidP="00F21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1131" w:rsidRPr="0052529B" w:rsidRDefault="00F21131" w:rsidP="00F21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1952 по 1955</w:t>
            </w:r>
          </w:p>
        </w:tc>
        <w:tc>
          <w:tcPr>
            <w:tcW w:w="5387" w:type="dxa"/>
          </w:tcPr>
          <w:p w:rsidR="00F21131" w:rsidRPr="0052529B" w:rsidRDefault="00F21131" w:rsidP="00F21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CE56DB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bottom w:val="single" w:sz="4" w:space="0" w:color="auto"/>
            </w:tcBorders>
          </w:tcPr>
          <w:p w:rsidR="00F21131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 Иван   Кириллович</w:t>
            </w:r>
          </w:p>
          <w:p w:rsidR="00F21131" w:rsidRPr="0052529B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7CCB01" wp14:editId="3084B3E4">
                  <wp:extent cx="1285875" cy="1495604"/>
                  <wp:effectExtent l="0" t="0" r="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926" cy="14968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:rsidR="00F21131" w:rsidRPr="0052529B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1955 по 1966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F21131" w:rsidRPr="0052529B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Pr="00137ADA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DA">
              <w:rPr>
                <w:rFonts w:ascii="Times New Roman" w:hAnsi="Times New Roman" w:cs="Times New Roman"/>
                <w:sz w:val="24"/>
                <w:szCs w:val="24"/>
              </w:rPr>
              <w:t>Хазов Николай Андреевич</w:t>
            </w:r>
          </w:p>
          <w:p w:rsidR="00F21131" w:rsidRPr="0052529B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 wp14:anchorId="69EFDE8A" wp14:editId="32395576">
                  <wp:extent cx="1104900" cy="1399626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607" cy="1411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Pr="0052529B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С 1966 по 1988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РСФСР Отличник народного просвещения</w:t>
            </w:r>
          </w:p>
          <w:p w:rsidR="00F21131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грамота  ЦК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ВЛКСМ </w:t>
            </w:r>
          </w:p>
          <w:p w:rsidR="00F21131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грамота  Татарского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обкома КПСС</w:t>
            </w:r>
          </w:p>
          <w:p w:rsidR="00F21131" w:rsidRPr="0052529B" w:rsidRDefault="00F21131" w:rsidP="00F21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 Обкома ВЛКСМ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Тычинкин Геннадий 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F21131" w:rsidRPr="0052529B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F2AC35" wp14:editId="18C52826">
                  <wp:extent cx="1190625" cy="140017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835" cy="14027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Pr="0052529B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С 1988  по 2003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Pr="0052529B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Панкова </w:t>
            </w:r>
            <w:proofErr w:type="spell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Нагимовна</w:t>
            </w:r>
            <w:proofErr w:type="spellEnd"/>
          </w:p>
          <w:p w:rsidR="00F21131" w:rsidRPr="0052529B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D879CC" wp14:editId="0EC57123">
                  <wp:extent cx="1231881" cy="1144988"/>
                  <wp:effectExtent l="0" t="0" r="698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282" cy="11500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Pr="0052529B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С 2003 года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F21131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310">
              <w:rPr>
                <w:rFonts w:ascii="Times New Roman" w:hAnsi="Times New Roman" w:cs="Times New Roman"/>
                <w:sz w:val="24"/>
                <w:szCs w:val="24"/>
              </w:rPr>
              <w:t xml:space="preserve">Высшая Национальная награда Общественного признания в сфере образования – Орден имени </w:t>
            </w:r>
            <w:proofErr w:type="spellStart"/>
            <w:r w:rsidRPr="006F4310">
              <w:rPr>
                <w:rFonts w:ascii="Times New Roman" w:hAnsi="Times New Roman" w:cs="Times New Roman"/>
                <w:sz w:val="24"/>
                <w:szCs w:val="24"/>
              </w:rPr>
              <w:t>А.С.Макаренко</w:t>
            </w:r>
            <w:proofErr w:type="spellEnd"/>
            <w:r w:rsidRPr="006F4310">
              <w:rPr>
                <w:rFonts w:ascii="Times New Roman" w:hAnsi="Times New Roman" w:cs="Times New Roman"/>
                <w:sz w:val="24"/>
                <w:szCs w:val="24"/>
              </w:rPr>
              <w:t xml:space="preserve">, 2009 год, Почетная грамота Министерства образования и науки Российской Федерации, 2007 год, нагрудный знак «За заслуги в образовании РТ», 2003 год, Почетные грамоты Министерства образования РТ, 2001год, 2003 год, </w:t>
            </w:r>
          </w:p>
          <w:p w:rsidR="00F21131" w:rsidRPr="006F4310" w:rsidRDefault="00F21131" w:rsidP="00F2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310">
              <w:rPr>
                <w:rFonts w:ascii="Times New Roman" w:hAnsi="Times New Roman" w:cs="Times New Roman"/>
                <w:sz w:val="24"/>
                <w:szCs w:val="24"/>
              </w:rPr>
              <w:t>Нагрудный знак «Почетный работник воспитания и просвещения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№3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Шафиков</w:t>
            </w:r>
            <w:proofErr w:type="spellEnd"/>
          </w:p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Мунир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Шафикович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1953 - 1954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Подгорнов В.А.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1954 - 1965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Фатых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Каюмович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1965-1970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Орден «Знак почета»,</w:t>
            </w:r>
          </w:p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М. «За доблестный труд», 1974 г.</w:t>
            </w:r>
          </w:p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знак «Отличник народного</w:t>
            </w:r>
          </w:p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просвещения», 1970 г.</w:t>
            </w:r>
          </w:p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Звание «Заслуженный</w:t>
            </w:r>
          </w:p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учитель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РСФСР» 1983г.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Кудряшов Николай Семенович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1970 - 1998</w:t>
            </w:r>
          </w:p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 «Отличник народного просвещения министерства образования РТ, 1985г.», </w:t>
            </w:r>
          </w:p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 «Отличник просвещения СССР», 1991 год,</w:t>
            </w:r>
          </w:p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Медаль «За доблестный труд» </w:t>
            </w:r>
            <w:proofErr w:type="gram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В  ознаменование</w:t>
            </w:r>
            <w:proofErr w:type="gram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100-летия В.И. Ленина, 1970г.</w:t>
            </w:r>
          </w:p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Юбилейный знак «60-летие города </w:t>
            </w: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Альметьевска», 2012 г.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Салахов Ильяс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Рахимзянович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1998 - 2003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Знак «За заслуги в образовании», 2006 г.</w:t>
            </w:r>
          </w:p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Почетное звание «Заслуженный учитель РТ», 2007 г.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Роза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2003-2004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Казаринова Лилия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2004 - 2022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Знак «За заслуги в образовании» 2016 г.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№4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Христофоров Михаил Прохорович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1954-1959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Шкарабуров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Кузьма Васильевич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1959-1976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Девитаева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1976-1978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Ядкар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Абдуллович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1978-1988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Симонова Светлана Николаевна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1988-2014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Ильшат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2014-2022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Хасанов Ринат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с 2022 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Гимназия №5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Васильев Иван Кириллович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1954 по 1955-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Бурашников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Петр Иванович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1955 по 1956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Зоя Александровна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1956 по 1959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Елин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Михаил Матвеевич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1959 по 1964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Данеев Виктор Иванович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1964 по 1971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Очинников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Иванович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Габдельвахит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Магсумович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1971 по 1984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Флера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1984 по 1988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Шайдулловна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1988 по 1992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Маликов Дамир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махмутович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1992 по 1995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Хафизовна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1995 по 2001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2001г. по настоящее время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Нагрудный знак "За заслуги в образовании" (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РТ), 2012 г.</w:t>
            </w:r>
          </w:p>
        </w:tc>
      </w:tr>
      <w:tr w:rsidR="00F21131" w:rsidRPr="000244F1" w:rsidTr="00800E7C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№6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Улеева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Мария Николаевна</w:t>
            </w:r>
          </w:p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1955-1959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Ветеран труда 1985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Сазонов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ГригорийЗахарович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1959-1985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Грамота Министерства ТАССР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Пашин Иван Николаевич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1965-1979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Ветеран труда  1991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Бочкарев Николай Афанасьевич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1980-1998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«Директор года» 1996г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депутат по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Тукаевскому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избирательному округу№10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Илгиз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Ахмадуллович</w:t>
            </w:r>
            <w:proofErr w:type="spellEnd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1998-2012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РФ,1995 Нагрудный знак РТ «За заслуги в образовании»2001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Ветеран труда  2012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Дульский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Виктор Михайлович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2012-2013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Шрипова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2013-2022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Елена Константиновна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С 2022г.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№7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 xml:space="preserve">Полозова Надежда </w:t>
            </w:r>
            <w:proofErr w:type="spellStart"/>
            <w:r w:rsidRPr="000244F1">
              <w:rPr>
                <w:rFonts w:ascii="Times New Roman" w:hAnsi="Times New Roman"/>
                <w:sz w:val="24"/>
                <w:szCs w:val="24"/>
              </w:rPr>
              <w:t>Дементьевна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1956-1957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Наумов А. К.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1959-1960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/>
                <w:sz w:val="24"/>
                <w:szCs w:val="24"/>
              </w:rPr>
              <w:t>Шихранов</w:t>
            </w:r>
            <w:proofErr w:type="spellEnd"/>
            <w:r w:rsidRPr="000244F1">
              <w:rPr>
                <w:rFonts w:ascii="Times New Roman" w:hAnsi="Times New Roman"/>
                <w:sz w:val="24"/>
                <w:szCs w:val="24"/>
              </w:rPr>
              <w:t xml:space="preserve"> А. И.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1960-1983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56AD8303" wp14:editId="5987F576">
                  <wp:simplePos x="0" y="0"/>
                  <wp:positionH relativeFrom="margin">
                    <wp:posOffset>204470</wp:posOffset>
                  </wp:positionH>
                  <wp:positionV relativeFrom="margin">
                    <wp:posOffset>450215</wp:posOffset>
                  </wp:positionV>
                  <wp:extent cx="556260" cy="828675"/>
                  <wp:effectExtent l="0" t="0" r="0" b="9525"/>
                  <wp:wrapSquare wrapText="bothSides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0244F1">
              <w:rPr>
                <w:rFonts w:ascii="Times New Roman" w:hAnsi="Times New Roman"/>
                <w:sz w:val="24"/>
                <w:szCs w:val="24"/>
              </w:rPr>
              <w:t>Девятаева</w:t>
            </w:r>
            <w:proofErr w:type="spellEnd"/>
            <w:r w:rsidRPr="000244F1">
              <w:rPr>
                <w:rFonts w:ascii="Times New Roman" w:hAnsi="Times New Roman"/>
                <w:sz w:val="24"/>
                <w:szCs w:val="24"/>
              </w:rPr>
              <w:t xml:space="preserve"> Римма </w:t>
            </w:r>
            <w:proofErr w:type="spellStart"/>
            <w:r w:rsidRPr="000244F1">
              <w:rPr>
                <w:rFonts w:ascii="Times New Roman" w:hAnsi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1983-1990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/>
                <w:sz w:val="24"/>
                <w:szCs w:val="24"/>
              </w:rPr>
              <w:t xml:space="preserve">Грамота Министерства просвещения РСФСР 1976г., 1986г., 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/>
                <w:sz w:val="24"/>
                <w:szCs w:val="24"/>
              </w:rPr>
              <w:t xml:space="preserve">Юбилейная медаль «За доблестный труд в ознаменовании 100 - </w:t>
            </w:r>
            <w:proofErr w:type="spellStart"/>
            <w:r w:rsidRPr="000244F1">
              <w:rPr>
                <w:rFonts w:ascii="Times New Roman" w:eastAsia="Times New Roman" w:hAnsi="Times New Roman"/>
                <w:sz w:val="24"/>
                <w:szCs w:val="24"/>
              </w:rPr>
              <w:t>летия</w:t>
            </w:r>
            <w:proofErr w:type="spellEnd"/>
            <w:r w:rsidRPr="000244F1">
              <w:rPr>
                <w:rFonts w:ascii="Times New Roman" w:eastAsia="Times New Roman" w:hAnsi="Times New Roman"/>
                <w:sz w:val="24"/>
                <w:szCs w:val="24"/>
              </w:rPr>
              <w:t xml:space="preserve"> со дня рождения </w:t>
            </w:r>
            <w:proofErr w:type="spellStart"/>
            <w:r w:rsidRPr="000244F1">
              <w:rPr>
                <w:rFonts w:ascii="Times New Roman" w:eastAsia="Times New Roman" w:hAnsi="Times New Roman"/>
                <w:sz w:val="24"/>
                <w:szCs w:val="24"/>
              </w:rPr>
              <w:t>В.И.Ленина</w:t>
            </w:r>
            <w:proofErr w:type="spellEnd"/>
            <w:r w:rsidRPr="000244F1">
              <w:rPr>
                <w:rFonts w:ascii="Times New Roman" w:eastAsia="Times New Roman" w:hAnsi="Times New Roman"/>
                <w:sz w:val="24"/>
                <w:szCs w:val="24"/>
              </w:rPr>
              <w:t>», 1970г.,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/>
                <w:sz w:val="24"/>
                <w:szCs w:val="24"/>
              </w:rPr>
              <w:t>Значок «Победитель социалистического соревнования 1974г.», 1975г.,</w:t>
            </w:r>
          </w:p>
          <w:p w:rsidR="00F21131" w:rsidRPr="000244F1" w:rsidRDefault="00F21131" w:rsidP="00F21131">
            <w:pPr>
              <w:keepNext/>
              <w:keepLines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bookmark0"/>
            <w:r w:rsidRPr="000244F1">
              <w:rPr>
                <w:rFonts w:ascii="Times New Roman" w:eastAsia="Times New Roman" w:hAnsi="Times New Roman"/>
                <w:sz w:val="24"/>
                <w:szCs w:val="24"/>
              </w:rPr>
              <w:t>Значок</w:t>
            </w:r>
            <w:r w:rsidRPr="000244F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«Отличник народного просвещения СССР»,</w:t>
            </w:r>
            <w:r w:rsidRPr="000244F1">
              <w:rPr>
                <w:rFonts w:ascii="Times New Roman" w:eastAsia="Times New Roman" w:hAnsi="Times New Roman"/>
                <w:sz w:val="24"/>
                <w:szCs w:val="24"/>
              </w:rPr>
              <w:t xml:space="preserve"> 1980г</w:t>
            </w:r>
            <w:bookmarkEnd w:id="1"/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Казакова Светлана Ивановна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object w:dxaOrig="7180" w:dyaOrig="5400" w14:anchorId="406F5D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65pt;height:67pt" o:ole="">
                  <v:imagedata r:id="rId12" o:title=""/>
                </v:shape>
                <o:OLEObject Type="Embed" ProgID="PowerPoint.Slide.12" ShapeID="_x0000_i1025" DrawAspect="Content" ObjectID="_1768115477" r:id="rId13"/>
              </w:objec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1991-2007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 РТ 2006,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Значок «Отличник народного просвещения»1994,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Звание «Ветеран труда»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/>
                <w:sz w:val="24"/>
                <w:szCs w:val="24"/>
              </w:rPr>
              <w:t>Клементьева</w:t>
            </w:r>
            <w:proofErr w:type="spellEnd"/>
            <w:r w:rsidRPr="000244F1"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4F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FE094DF" wp14:editId="75BC0327">
                  <wp:extent cx="756285" cy="1006813"/>
                  <wp:effectExtent l="0" t="0" r="5715" b="3175"/>
                  <wp:docPr id="21" name="Рисунок 21" descr="https://edu.tatar.ru/upload/anketas/183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edu.tatar.ru/upload/anketas/183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758" cy="1014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2007-2019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 2005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8D1EEB2" wp14:editId="38BF0280">
                  <wp:extent cx="609600" cy="811538"/>
                  <wp:effectExtent l="0" t="0" r="0" b="7620"/>
                  <wp:docPr id="17" name="Рисунок 17" descr="https://edu.tatar.ru/upload/anketas/603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edu.tatar.ru/upload/anketas/603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554" cy="828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2019г.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№10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Хайруллина </w:t>
            </w:r>
            <w:proofErr w:type="spellStart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Назиба</w:t>
            </w:r>
            <w:proofErr w:type="spellEnd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Шайхрамовна</w:t>
            </w:r>
            <w:proofErr w:type="spellEnd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1958 г по 1985 г. 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Отличник народного просвещения РСФСР.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Заслуженный учитель школы ТАССР.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Зуб Павел </w:t>
            </w:r>
            <w:proofErr w:type="spellStart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Петорвич</w:t>
            </w:r>
            <w:proofErr w:type="spellEnd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1985 по 1986 г.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Ермолаева Татьяна Ивановна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1986 по 1989 г.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Сафонкин</w:t>
            </w:r>
            <w:proofErr w:type="spellEnd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 Иванович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1989 по 1995 г. 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Отличник народного просвещения РСФСР 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Мингазова</w:t>
            </w:r>
            <w:proofErr w:type="spellEnd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Гульсум</w:t>
            </w:r>
            <w:proofErr w:type="spellEnd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Гумеровна</w:t>
            </w:r>
            <w:proofErr w:type="spellEnd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1995 г по настоящее время 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Почетная Грамота </w:t>
            </w:r>
            <w:proofErr w:type="spellStart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МОиН</w:t>
            </w:r>
            <w:proofErr w:type="spellEnd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РТ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 </w:t>
            </w:r>
            <w:proofErr w:type="gramStart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За</w:t>
            </w:r>
            <w:proofErr w:type="gramEnd"/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заслуги в образовании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Заслуженный учитель РТ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Почетная Грамота РФ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Почетный работник РФ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№11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Шарип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Шаймарданович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1946  по 1969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Ветеран ВОВ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Хайдаров Р.Р.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1969 по 1971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Анас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С 1971 по  1979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Сафонкин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1979  по 1984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Габделвахитд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Максумович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1984 - 1990 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школы РТ  Почетная грамота Министерства образования РФ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Нурмехамет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Хазиевич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1990 - 2007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 «За заслуги в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образовании»г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Почетные грамоты Министерства образования РФ и МО РТ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2007 - 2016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Нагрудный знак  «За заслуги в образовании РТ» Почетные грамоты Министерства образования РФ и МО РТ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Беляева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Рузина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Ризовна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2016 -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№12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Ганеев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Нафисович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Тюгаев</w:t>
            </w:r>
            <w:proofErr w:type="spellEnd"/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Владимир Степанович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1961 -  1965</w:t>
            </w:r>
          </w:p>
        </w:tc>
        <w:tc>
          <w:tcPr>
            <w:tcW w:w="5387" w:type="dxa"/>
          </w:tcPr>
          <w:p w:rsidR="00F21131" w:rsidRDefault="00F21131" w:rsidP="00F2113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Newton-Regular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Newton-Regular"/>
                <w:sz w:val="24"/>
                <w:szCs w:val="24"/>
              </w:rPr>
              <w:t>Орд.Красного</w:t>
            </w:r>
            <w:proofErr w:type="spellEnd"/>
            <w:r w:rsidRPr="000244F1">
              <w:rPr>
                <w:rFonts w:ascii="Times New Roman" w:hAnsi="Times New Roman" w:cs="Newton-Regular"/>
                <w:sz w:val="24"/>
                <w:szCs w:val="24"/>
              </w:rPr>
              <w:t xml:space="preserve"> Знамени (1944),</w:t>
            </w:r>
            <w:r>
              <w:rPr>
                <w:rFonts w:ascii="Times New Roman" w:hAnsi="Times New Roman" w:cs="Newton-Regular"/>
                <w:sz w:val="24"/>
                <w:szCs w:val="24"/>
              </w:rPr>
              <w:t xml:space="preserve"> </w:t>
            </w:r>
          </w:p>
          <w:p w:rsidR="00F21131" w:rsidRDefault="00F21131" w:rsidP="00F2113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Newton-Regular"/>
                <w:sz w:val="24"/>
                <w:szCs w:val="24"/>
              </w:rPr>
            </w:pPr>
            <w:r>
              <w:rPr>
                <w:rFonts w:ascii="Times New Roman" w:hAnsi="Times New Roman" w:cs="Newton-Regular"/>
                <w:sz w:val="24"/>
                <w:szCs w:val="24"/>
              </w:rPr>
              <w:t>орд</w:t>
            </w:r>
            <w:r w:rsidRPr="000244F1">
              <w:rPr>
                <w:rFonts w:ascii="Times New Roman" w:hAnsi="Times New Roman" w:cs="Newton-Regular"/>
                <w:sz w:val="24"/>
                <w:szCs w:val="24"/>
              </w:rPr>
              <w:t xml:space="preserve"> Красной Звезды (1943, 1944), </w:t>
            </w:r>
          </w:p>
          <w:p w:rsidR="00F21131" w:rsidRPr="000244F1" w:rsidRDefault="00F21131" w:rsidP="00F2113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Newton-Regula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Newton-Regular"/>
                <w:sz w:val="24"/>
                <w:szCs w:val="24"/>
              </w:rPr>
              <w:t>орд.</w:t>
            </w:r>
            <w:r w:rsidRPr="000244F1">
              <w:rPr>
                <w:rFonts w:ascii="Times New Roman" w:hAnsi="Times New Roman" w:cs="Newton-Regular"/>
                <w:sz w:val="24"/>
                <w:szCs w:val="24"/>
              </w:rPr>
              <w:t>Октябрьской</w:t>
            </w:r>
            <w:proofErr w:type="spellEnd"/>
            <w:proofErr w:type="gramEnd"/>
            <w:r w:rsidRPr="000244F1">
              <w:rPr>
                <w:rFonts w:ascii="Times New Roman" w:hAnsi="Times New Roman" w:cs="Newton-Regular"/>
                <w:sz w:val="24"/>
                <w:szCs w:val="24"/>
              </w:rPr>
              <w:t xml:space="preserve"> Рев-</w:t>
            </w:r>
            <w:proofErr w:type="spellStart"/>
            <w:r w:rsidRPr="000244F1">
              <w:rPr>
                <w:rFonts w:ascii="Times New Roman" w:hAnsi="Times New Roman" w:cs="Newton-Regular"/>
                <w:sz w:val="24"/>
                <w:szCs w:val="24"/>
              </w:rPr>
              <w:t>ции</w:t>
            </w:r>
            <w:proofErr w:type="spellEnd"/>
            <w:r w:rsidRPr="000244F1">
              <w:rPr>
                <w:rFonts w:ascii="Times New Roman" w:hAnsi="Times New Roman" w:cs="Newton-Regular"/>
                <w:sz w:val="24"/>
                <w:szCs w:val="24"/>
              </w:rPr>
              <w:t xml:space="preserve"> (1976),</w:t>
            </w:r>
          </w:p>
          <w:p w:rsidR="00F21131" w:rsidRPr="000244F1" w:rsidRDefault="00F21131" w:rsidP="00F2113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Newton-Regular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Newton-Regular"/>
                <w:sz w:val="24"/>
                <w:szCs w:val="24"/>
              </w:rPr>
              <w:t>Отеч</w:t>
            </w:r>
            <w:proofErr w:type="spellEnd"/>
            <w:r w:rsidRPr="000244F1">
              <w:rPr>
                <w:rFonts w:ascii="Times New Roman" w:hAnsi="Times New Roman" w:cs="Newton-Regular"/>
                <w:sz w:val="24"/>
                <w:szCs w:val="24"/>
              </w:rPr>
              <w:t>. войны 1-й степени (1985); медал</w:t>
            </w:r>
            <w:r>
              <w:rPr>
                <w:rFonts w:ascii="Times New Roman" w:hAnsi="Times New Roman" w:cs="Newton-Regular"/>
                <w:sz w:val="24"/>
                <w:szCs w:val="24"/>
              </w:rPr>
              <w:t>и</w:t>
            </w:r>
            <w:r w:rsidRPr="000244F1">
              <w:rPr>
                <w:rFonts w:ascii="Times New Roman" w:hAnsi="Times New Roman" w:cs="Newton-Regular"/>
                <w:sz w:val="24"/>
                <w:szCs w:val="24"/>
              </w:rPr>
              <w:t>. Почетный</w:t>
            </w:r>
            <w:r>
              <w:rPr>
                <w:rFonts w:ascii="Times New Roman" w:hAnsi="Times New Roman" w:cs="Newton-Regular"/>
                <w:sz w:val="24"/>
                <w:szCs w:val="24"/>
              </w:rPr>
              <w:t xml:space="preserve"> гражданин Альметьевска </w:t>
            </w:r>
            <w:r w:rsidRPr="000244F1">
              <w:rPr>
                <w:rFonts w:ascii="Times New Roman" w:hAnsi="Times New Roman" w:cs="Newton-Regular"/>
                <w:sz w:val="24"/>
                <w:szCs w:val="24"/>
              </w:rPr>
              <w:t>1996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Кандалина</w:t>
            </w:r>
            <w:proofErr w:type="spellEnd"/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Анна Ивановна.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1965 - 1968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Отличник народного просвещения РСФСР, заслуженный учитель РСФСР, ветеран труда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Харченков</w:t>
            </w:r>
            <w:proofErr w:type="spellEnd"/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Алексей Николаевич.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1968 - 1978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Мазурина Александра Семеновна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1978 - 1994 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Александров Сергей Александрович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1994 - 2000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Богданчикова Наталья Ивановна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 2000 -  2014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Нагрудный знак «Отличник просвещения»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2014 - 2022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 МО (МО и Н) РТ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№13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44F1">
              <w:rPr>
                <w:rFonts w:ascii="Times New Roman" w:hAnsi="Times New Roman"/>
                <w:sz w:val="24"/>
                <w:szCs w:val="24"/>
                <w:lang w:val="tt-RU"/>
              </w:rPr>
              <w:t>Чернышев Николай Васильевич</w:t>
            </w:r>
          </w:p>
        </w:tc>
        <w:tc>
          <w:tcPr>
            <w:tcW w:w="2373" w:type="dxa"/>
            <w:tcBorders>
              <w:left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44F1">
              <w:rPr>
                <w:rFonts w:ascii="Times New Roman" w:hAnsi="Times New Roman"/>
                <w:sz w:val="24"/>
                <w:szCs w:val="24"/>
                <w:lang w:val="tt-RU"/>
              </w:rPr>
              <w:t>1963-1973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44F1">
              <w:rPr>
                <w:rFonts w:ascii="Times New Roman" w:hAnsi="Times New Roman"/>
                <w:sz w:val="24"/>
                <w:szCs w:val="24"/>
                <w:lang w:val="tt-RU"/>
              </w:rPr>
              <w:t>Базаров Леонид Федорович</w:t>
            </w:r>
          </w:p>
        </w:tc>
        <w:tc>
          <w:tcPr>
            <w:tcW w:w="2373" w:type="dxa"/>
            <w:tcBorders>
              <w:left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44F1">
              <w:rPr>
                <w:rFonts w:ascii="Times New Roman" w:hAnsi="Times New Roman"/>
                <w:sz w:val="24"/>
                <w:szCs w:val="24"/>
                <w:lang w:val="tt-RU"/>
              </w:rPr>
              <w:t>1973-1983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44F1">
              <w:rPr>
                <w:rFonts w:ascii="Times New Roman" w:hAnsi="Times New Roman"/>
                <w:sz w:val="24"/>
                <w:szCs w:val="24"/>
                <w:lang w:val="tt-RU"/>
              </w:rPr>
              <w:t>Малеев Виктор Аполлонович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44F1">
              <w:rPr>
                <w:rFonts w:ascii="Times New Roman" w:hAnsi="Times New Roman"/>
                <w:sz w:val="24"/>
                <w:szCs w:val="24"/>
                <w:lang w:val="tt-RU"/>
              </w:rPr>
              <w:t>1984-1987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44F1">
              <w:rPr>
                <w:rFonts w:ascii="Times New Roman" w:hAnsi="Times New Roman"/>
                <w:sz w:val="24"/>
                <w:szCs w:val="24"/>
                <w:lang w:val="tt-RU"/>
              </w:rPr>
              <w:t>Илюшкин Людвиг Васильевич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44F1">
              <w:rPr>
                <w:rFonts w:ascii="Times New Roman" w:hAnsi="Times New Roman"/>
                <w:sz w:val="24"/>
                <w:szCs w:val="24"/>
                <w:lang w:val="tt-RU"/>
              </w:rPr>
              <w:t>1987-1990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44F1">
              <w:rPr>
                <w:rFonts w:ascii="Times New Roman" w:hAnsi="Times New Roman"/>
                <w:sz w:val="24"/>
                <w:szCs w:val="24"/>
                <w:lang w:val="tt-RU"/>
              </w:rPr>
              <w:t>Писарев Анатолий Николаевич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44F1">
              <w:rPr>
                <w:rFonts w:ascii="Times New Roman" w:hAnsi="Times New Roman"/>
                <w:sz w:val="24"/>
                <w:szCs w:val="24"/>
                <w:lang w:val="tt-RU"/>
              </w:rPr>
              <w:t>1990-1997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Голикова Анна Анатольевна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1997-2005 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 труда</w:t>
            </w:r>
          </w:p>
          <w:p w:rsidR="00F21131" w:rsidRPr="000244F1" w:rsidRDefault="00F21131" w:rsidP="00F21131">
            <w:pPr>
              <w:shd w:val="clear" w:color="auto" w:fill="FFFFFF"/>
              <w:spacing w:line="324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Нагр.зн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24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«Почетный работник общего образования РФ»</w:t>
            </w: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, 2001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Мед. «100 лет образования ТАССР, 2020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Мед. «За заслуги в ветеранском движении», 2022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Arial"/>
                <w:bCs/>
                <w:sz w:val="24"/>
                <w:szCs w:val="24"/>
                <w:shd w:val="clear" w:color="auto" w:fill="FFFFFF"/>
              </w:rPr>
              <w:t>Меда́ль</w:t>
            </w:r>
            <w:proofErr w:type="spellEnd"/>
            <w:r w:rsidRPr="000244F1">
              <w:rPr>
                <w:rFonts w:ascii="Times New Roman" w:hAnsi="Times New Roman" w:cs="Arial"/>
                <w:bCs/>
                <w:sz w:val="24"/>
                <w:szCs w:val="24"/>
                <w:shd w:val="clear" w:color="auto" w:fill="FFFFFF"/>
              </w:rPr>
              <w:t xml:space="preserve"> «За </w:t>
            </w:r>
            <w:proofErr w:type="spellStart"/>
            <w:r w:rsidRPr="000244F1">
              <w:rPr>
                <w:rFonts w:ascii="Times New Roman" w:hAnsi="Times New Roman" w:cs="Arial"/>
                <w:bCs/>
                <w:sz w:val="24"/>
                <w:szCs w:val="24"/>
                <w:shd w:val="clear" w:color="auto" w:fill="FFFFFF"/>
              </w:rPr>
              <w:t>заслу́ги</w:t>
            </w:r>
            <w:proofErr w:type="spellEnd"/>
            <w:r w:rsidRPr="000244F1">
              <w:rPr>
                <w:rFonts w:ascii="Times New Roman" w:hAnsi="Times New Roman" w:cs="Arial"/>
                <w:bCs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0244F1">
              <w:rPr>
                <w:rFonts w:ascii="Times New Roman" w:hAnsi="Times New Roman" w:cs="Arial"/>
                <w:bCs/>
                <w:sz w:val="24"/>
                <w:szCs w:val="24"/>
                <w:shd w:val="clear" w:color="auto" w:fill="FFFFFF"/>
              </w:rPr>
              <w:t>проведе́нии</w:t>
            </w:r>
            <w:proofErr w:type="spellEnd"/>
            <w:r w:rsidRPr="000244F1">
              <w:rPr>
                <w:rFonts w:ascii="Times New Roman" w:hAnsi="Times New Roman" w:cs="Arial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Arial"/>
                <w:bCs/>
                <w:sz w:val="24"/>
                <w:szCs w:val="24"/>
                <w:shd w:val="clear" w:color="auto" w:fill="FFFFFF"/>
              </w:rPr>
              <w:t>Всеросси́йской</w:t>
            </w:r>
            <w:proofErr w:type="spellEnd"/>
            <w:r w:rsidRPr="000244F1">
              <w:rPr>
                <w:rFonts w:ascii="Times New Roman" w:hAnsi="Times New Roman" w:cs="Arial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Arial"/>
                <w:bCs/>
                <w:sz w:val="24"/>
                <w:szCs w:val="24"/>
                <w:shd w:val="clear" w:color="auto" w:fill="FFFFFF"/>
              </w:rPr>
              <w:t>пе́реписи</w:t>
            </w:r>
            <w:proofErr w:type="spellEnd"/>
            <w:r w:rsidRPr="000244F1">
              <w:rPr>
                <w:rFonts w:ascii="Times New Roman" w:hAnsi="Times New Roman" w:cs="Arial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Arial"/>
                <w:bCs/>
                <w:sz w:val="24"/>
                <w:szCs w:val="24"/>
                <w:shd w:val="clear" w:color="auto" w:fill="FFFFFF"/>
              </w:rPr>
              <w:t>населе́ния</w:t>
            </w:r>
            <w:proofErr w:type="spellEnd"/>
            <w:r w:rsidRPr="000244F1">
              <w:rPr>
                <w:rFonts w:ascii="Times New Roman" w:hAnsi="Times New Roman" w:cs="Arial"/>
                <w:bCs/>
                <w:sz w:val="24"/>
                <w:szCs w:val="24"/>
                <w:shd w:val="clear" w:color="auto" w:fill="FFFFFF"/>
              </w:rPr>
              <w:t>»</w:t>
            </w:r>
            <w:r w:rsidRPr="000244F1"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  <w:t> —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Надершановна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2005г. по настоящее время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Нагрудный знак «За заслуги в образовании» РТ, 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№15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Данеев Виктор Иванович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1971-1983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СССР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Сагитович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1980-1995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1986 г. медаль «Ветеран труда»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1991 г. 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«Отличн</w:t>
            </w: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ик просвещения СССР»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1994-1997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«Отличник народного просвещения» РФ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Анисимова Любовь Николаевна </w:t>
            </w:r>
          </w:p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1997г по 2009г.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Нагрудный </w:t>
            </w:r>
            <w:proofErr w:type="gramStart"/>
            <w:r w:rsidRPr="000244F1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знак </w:t>
            </w:r>
            <w:r w:rsidRPr="000244F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Pr="000244F1">
              <w:rPr>
                <w:rFonts w:ascii="Times New Roman" w:hAnsi="Times New Roman"/>
                <w:sz w:val="24"/>
                <w:szCs w:val="24"/>
              </w:rPr>
              <w:t>Отличник народного просвещения»</w:t>
            </w:r>
            <w:r w:rsidRPr="000244F1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(МО и Н) РТ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Ильичёв Евгений Михайлович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2009-2011гг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Валиуллин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Азат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Асгатович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2011-2014гг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Чекрыжова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Елена Николаевна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2014-2016гг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Мартышова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№16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Ганеев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Нафисович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1965 - 1987</w:t>
            </w:r>
          </w:p>
        </w:tc>
        <w:tc>
          <w:tcPr>
            <w:tcW w:w="5387" w:type="dxa"/>
          </w:tcPr>
          <w:p w:rsidR="00F21131" w:rsidRDefault="00F21131" w:rsidP="00F2113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Орден «Красной звезды».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Медали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«За победу на Германией», 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«За взятие Кёнисберга»,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«За победу над Японией»,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«За доблестный труд» </w:t>
            </w:r>
            <w:proofErr w:type="gramStart"/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ознаменование 100-летия со дня рождения </w:t>
            </w:r>
            <w:proofErr w:type="spellStart"/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В.И.Ленина</w:t>
            </w:r>
            <w:proofErr w:type="spellEnd"/>
          </w:p>
          <w:p w:rsidR="00F21131" w:rsidRPr="000244F1" w:rsidRDefault="00F21131" w:rsidP="00F2113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Нагрудный </w:t>
            </w:r>
            <w:proofErr w:type="gramStart"/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  «</w:t>
            </w:r>
            <w:proofErr w:type="gramEnd"/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Отличник народного просвещения»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Звание заслуженного учителя школы ТАССР 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Бодрягин Анатолий Иванович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1987 - 1993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Почетное звание «Заслуженный учитель РФ».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Медаль «За выдающиеся заслуги» в номинации «учитель» энциклопедии «Одаренные дети – будущее России»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Тычинкина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Татьяна Павловна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1993 - 2001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Парфилова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Ноябрь 2001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 РТ»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(МО и Н) РТ (2003)</w:t>
            </w:r>
          </w:p>
          <w:p w:rsidR="00F21131" w:rsidRPr="000244F1" w:rsidRDefault="00F21131" w:rsidP="00F2113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Медаль «В память 1000-летия Казани»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№17</w:t>
            </w:r>
          </w:p>
        </w:tc>
        <w:tc>
          <w:tcPr>
            <w:tcW w:w="3478" w:type="dxa"/>
            <w:shd w:val="clear" w:color="auto" w:fill="auto"/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 xml:space="preserve">Кадыров Равиль </w:t>
            </w:r>
            <w:proofErr w:type="spellStart"/>
            <w:r w:rsidRPr="000244F1">
              <w:rPr>
                <w:rFonts w:ascii="Times New Roman" w:hAnsi="Times New Roman"/>
                <w:sz w:val="24"/>
                <w:szCs w:val="24"/>
              </w:rPr>
              <w:t>Кадырович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1.09.1967-1994</w:t>
            </w:r>
          </w:p>
        </w:tc>
        <w:tc>
          <w:tcPr>
            <w:tcW w:w="5387" w:type="dxa"/>
            <w:shd w:val="clear" w:color="auto" w:fill="auto"/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«Заслуженный учитель школ Татарстана»,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  <w:shd w:val="clear" w:color="auto" w:fill="auto"/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 xml:space="preserve">Романюк Флера </w:t>
            </w:r>
            <w:proofErr w:type="spellStart"/>
            <w:r w:rsidRPr="000244F1">
              <w:rPr>
                <w:rFonts w:ascii="Times New Roman" w:hAnsi="Times New Roman"/>
                <w:sz w:val="24"/>
                <w:szCs w:val="24"/>
              </w:rPr>
              <w:t>Магданиевна</w:t>
            </w:r>
            <w:proofErr w:type="spellEnd"/>
          </w:p>
        </w:tc>
        <w:tc>
          <w:tcPr>
            <w:tcW w:w="2373" w:type="dxa"/>
            <w:shd w:val="clear" w:color="auto" w:fill="auto"/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1994-2003</w:t>
            </w:r>
          </w:p>
        </w:tc>
        <w:tc>
          <w:tcPr>
            <w:tcW w:w="5387" w:type="dxa"/>
            <w:shd w:val="clear" w:color="auto" w:fill="auto"/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  <w:shd w:val="clear" w:color="auto" w:fill="auto"/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Смирнова Эльза Николаевна</w:t>
            </w:r>
          </w:p>
        </w:tc>
        <w:tc>
          <w:tcPr>
            <w:tcW w:w="2373" w:type="dxa"/>
            <w:shd w:val="clear" w:color="auto" w:fill="auto"/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2003-2023</w:t>
            </w:r>
          </w:p>
        </w:tc>
        <w:tc>
          <w:tcPr>
            <w:tcW w:w="5387" w:type="dxa"/>
            <w:shd w:val="clear" w:color="auto" w:fill="auto"/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bCs/>
                <w:sz w:val="24"/>
                <w:szCs w:val="24"/>
              </w:rPr>
              <w:t>Нагрудный знак «За заслуги в образовании» (РТ),</w:t>
            </w:r>
            <w:r w:rsidRPr="00024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44F1">
              <w:rPr>
                <w:rFonts w:ascii="Times New Roman" w:hAnsi="Times New Roman"/>
                <w:bCs/>
                <w:sz w:val="24"/>
                <w:szCs w:val="24"/>
              </w:rPr>
              <w:t>Нагрудный знак «Отличник народного просвещения» РФ.</w:t>
            </w:r>
          </w:p>
        </w:tc>
      </w:tr>
      <w:tr w:rsidR="00F21131" w:rsidRPr="000244F1" w:rsidTr="000244F1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 № 18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Веденина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1981-1996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звание «Заслуженный учитель школы Республики Татарстан»,1994г.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звание «Отличник Народного Просвещения</w:t>
            </w:r>
            <w:proofErr w:type="gram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»,Москва</w:t>
            </w:r>
            <w:proofErr w:type="gram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,1986г.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Медаль «Ветеран труда», Казань,1990г.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управления образования,1995г.</w:t>
            </w:r>
          </w:p>
        </w:tc>
      </w:tr>
      <w:tr w:rsidR="00F21131" w:rsidRPr="000244F1" w:rsidTr="000244F1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Нина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1996-2017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Администрации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города Альметьевск 2005,2007,2008,2009 гг.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и науки Российской Федерации,2006г.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Кавалер Высшей Национальной Награды Общественного признания Ордена им. «А.С.Макаренко»,2008г.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Медаль Федеральной службы государственной статистики «За заслуги в проведении Всероссийской переписи населения 2010г.», 2012г.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знак ЦИК Республики </w:t>
            </w:r>
            <w:proofErr w:type="gram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Татарстан ,</w:t>
            </w:r>
            <w:proofErr w:type="gram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«За заслуги в организации выборов,2019г.»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Медаль «100 лет образования ТАССР»,2020г.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Медаль «300 лет Министерству внутренних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 Российской федерации,2018г.»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№20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Шагитович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1989 - 1991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Соловьев Анатолий Анатольевич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1991-1992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МО (МО и Н) РТ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Сухоруких Людмила Дмитриевна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1992-1993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Нагрудный знак «За заслуги в образовании»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Рыжиков Николай Николаевич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1993-2000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Шаронов Владимир Михайлович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2000-2001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Лариса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Шугаиповна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2001 - 2010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МО (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) РФ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Звание «Ветеран труда»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Галанина Светлана Леонидовна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2010 по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Нагрудный знак «За заслуги в образовании»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МО (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) РФ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МО (МО и Н) РТ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№21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Абунагимова</w:t>
            </w:r>
            <w:proofErr w:type="spellEnd"/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1996-2010 гг.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- с 1999-2010 была депутатом городского совета по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Такташскому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округу №19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-руководила первичной организацией партии Единая Россия по УО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- победитель </w:t>
            </w:r>
            <w:proofErr w:type="gram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конкурса  «</w:t>
            </w:r>
            <w:proofErr w:type="gram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Женщина-лидер-общественный деятель»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- Награждена медалями «1000-летие Казани», «100 лет профсоюзу», «Перепись населения»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- Нагрудный знак «За заслуги в образовании в РТ», 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МБОУ «СОШ №21»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2010-2011 гг.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0244F1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МБОУ «СОШ №21»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Садетдинов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Шейисданович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2011-2018 гг.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0244F1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МБОУ «СОШ №21 –ОЦ «Дай5»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с 2018г – по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- Почётная грамота УО АМР 2006г, 2011 г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- Победитель республиканского гранта «Наш лучший учитель», 2011 г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-Победитель регионального конкурса «Учителями славится Россия...», 2012 г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- Почётная грамота МБОУ «СОШ №21» за многолетний добросовестный труд, 2014г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- Почётная грамота исп. комитета АМР за добросовестный труд и большой вклад в развитие системы образования, 2015г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- Почётная грамота МО и Н за весомый вклад в обучение и воспитание подрастающего поколения и многолетний добросовестный труд, 2016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- Нагрудный знак «За заслуги в образовании в РТ», 2019г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- Почетная грамота Министерство Просвещения РФ, 2022 год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№24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Мокеева Ольга Григорьевна</w:t>
            </w:r>
          </w:p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3" w:type="dxa"/>
          </w:tcPr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2001-2010</w:t>
            </w:r>
          </w:p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Почетная грамота Республики Татарстан</w:t>
            </w:r>
          </w:p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2010-2015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Почетная грамота Республики Татарстан</w:t>
            </w:r>
          </w:p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bCs/>
                <w:color w:val="000000"/>
                <w:sz w:val="24"/>
                <w:szCs w:val="24"/>
                <w:lang w:eastAsia="en-US"/>
              </w:rPr>
              <w:t>Нагрудный знак «За заслуги в образовании»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Ягафарова</w:t>
            </w:r>
            <w:proofErr w:type="spellEnd"/>
            <w:r w:rsidRPr="00024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</w:t>
            </w:r>
            <w:proofErr w:type="spellStart"/>
            <w:r w:rsidRPr="00024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Мизайловна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2015-директор на данный период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widowControl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Средняя общеобразовательная школа №25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Марат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tabs>
                <w:tab w:val="left" w:pos="58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Кутдусовна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Каданбаевна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Гульнара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Нилевна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08.11.2019  по настоящее время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 xml:space="preserve">Знак за заслуги в образовании РТ, 2019 г.; </w:t>
            </w:r>
            <w:proofErr w:type="spellStart"/>
            <w:r w:rsidRPr="000244F1">
              <w:rPr>
                <w:rFonts w:ascii="Times New Roman" w:hAnsi="Times New Roman"/>
                <w:sz w:val="24"/>
                <w:szCs w:val="24"/>
              </w:rPr>
              <w:t>Поч</w:t>
            </w:r>
            <w:proofErr w:type="spellEnd"/>
            <w:r w:rsidRPr="000244F1">
              <w:rPr>
                <w:rFonts w:ascii="Times New Roman" w:hAnsi="Times New Roman"/>
                <w:sz w:val="24"/>
                <w:szCs w:val="24"/>
              </w:rPr>
              <w:t xml:space="preserve">. Грамота </w:t>
            </w:r>
            <w:proofErr w:type="spellStart"/>
            <w:r w:rsidRPr="000244F1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244F1">
              <w:rPr>
                <w:rFonts w:ascii="Times New Roman" w:hAnsi="Times New Roman"/>
                <w:sz w:val="24"/>
                <w:szCs w:val="24"/>
              </w:rPr>
              <w:t xml:space="preserve"> РФ, 2013; грамота </w:t>
            </w:r>
            <w:proofErr w:type="spellStart"/>
            <w:r w:rsidRPr="000244F1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244F1">
              <w:rPr>
                <w:rFonts w:ascii="Times New Roman" w:hAnsi="Times New Roman"/>
                <w:sz w:val="24"/>
                <w:szCs w:val="24"/>
              </w:rPr>
              <w:t xml:space="preserve"> РТ, 2008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Гимназия №1 им. </w:t>
            </w:r>
            <w:proofErr w:type="spellStart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Р.Фахретдина</w:t>
            </w:r>
            <w:proofErr w:type="spellEnd"/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Ядкар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Абдуллович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 августа 1991 по декабрь 1991 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Заслуженный учитель РТ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Анас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Шайхутдинович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с января 1992  по  август 1994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Ядкар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Абдуллович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с сентября 1994 по май 1996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Заслуженный учитель РТ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Файзелхан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с мая 1996 по август 1998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Ядкар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Абдуллович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с августа 1998 по август 2011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Заслуженный учитель РТ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Завитовна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с августа 2011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 МО (МО и Н) РТ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Лицей-интернат №1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/>
                <w:sz w:val="24"/>
                <w:szCs w:val="24"/>
              </w:rPr>
              <w:t>Ряджеп</w:t>
            </w:r>
            <w:proofErr w:type="spellEnd"/>
            <w:r w:rsidRPr="00024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/>
                <w:sz w:val="24"/>
                <w:szCs w:val="24"/>
              </w:rPr>
              <w:t>Окумуш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1993-1995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Адем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Йылмаз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1995-1998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Ирфан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Узундэмир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1998-1999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Оздэмир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1999-2008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Гарифович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2008-2015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Райнур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2019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Лицей №2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Явдатовна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Инженерный лицей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6F6F6"/>
              </w:rPr>
              <w:t xml:space="preserve">Тагирова </w:t>
            </w:r>
            <w:proofErr w:type="spellStart"/>
            <w:r w:rsidRPr="000244F1"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6F6F6"/>
              </w:rPr>
              <w:t>Зульфия</w:t>
            </w:r>
            <w:proofErr w:type="spellEnd"/>
            <w:r w:rsidRPr="000244F1"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6F6F6"/>
              </w:rPr>
              <w:t>Кадамбаевна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С 2019 по 2023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/>
                <w:sz w:val="24"/>
                <w:szCs w:val="24"/>
              </w:rPr>
              <w:t>Нурсаитова</w:t>
            </w:r>
            <w:proofErr w:type="spellEnd"/>
            <w:r w:rsidRPr="000244F1">
              <w:rPr>
                <w:rFonts w:ascii="Times New Roman" w:hAnsi="Times New Roman"/>
                <w:sz w:val="24"/>
                <w:szCs w:val="24"/>
              </w:rPr>
              <w:t xml:space="preserve"> Динара Петровна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С 2023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Адымнар</w:t>
            </w:r>
            <w:proofErr w:type="spellEnd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-Альметьевск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Яруллин</w:t>
            </w:r>
            <w:proofErr w:type="spellEnd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Ильшат </w:t>
            </w:r>
            <w:proofErr w:type="spellStart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>С 2022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Нижнемактаминская</w:t>
            </w:r>
            <w:proofErr w:type="spellEnd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средняя общеобразовательная школа №1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Гиниятов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Закирович</w:t>
            </w:r>
            <w:proofErr w:type="spellEnd"/>
            <w:r w:rsidRPr="000244F1">
              <w:rPr>
                <w:rFonts w:ascii="Times New Roman" w:hAnsi="Times New Roman"/>
                <w:sz w:val="24"/>
                <w:szCs w:val="24"/>
              </w:rPr>
              <w:object w:dxaOrig="3255" w:dyaOrig="2835" w14:anchorId="0B764C94">
                <v:shape id="_x0000_i1026" type="#_x0000_t75" style="width:81.4pt;height:71.35pt" o:ole="">
                  <v:imagedata r:id="rId16" o:title=""/>
                </v:shape>
                <o:OLEObject Type="Embed" ProgID="PBrush" ShapeID="_x0000_i1026" DrawAspect="Content" ObjectID="_1768115478" r:id="rId17"/>
              </w:objec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1948-1968</w:t>
            </w:r>
          </w:p>
        </w:tc>
        <w:tc>
          <w:tcPr>
            <w:tcW w:w="5387" w:type="dxa"/>
          </w:tcPr>
          <w:p w:rsidR="00F2113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Медали «За отвагу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113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,Ветеран</w:t>
            </w:r>
            <w:proofErr w:type="gram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труда и войны,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просвещения ТАССР,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РОНО.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Акрам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  <w:r w:rsidRPr="000244F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2CFA831" wp14:editId="4374226A">
                  <wp:extent cx="836282" cy="1028700"/>
                  <wp:effectExtent l="0" t="0" r="2540" b="0"/>
                  <wp:docPr id="12" name="Рисунок 9" descr="IMG_20230507_125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20230507_1256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/>
                          <a:srcRect l="6541" r="11337" b="11877"/>
                          <a:stretch/>
                        </pic:blipFill>
                        <pic:spPr bwMode="auto">
                          <a:xfrm>
                            <a:off x="0" y="0"/>
                            <a:ext cx="844269" cy="103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tabs>
                <w:tab w:val="left" w:pos="660"/>
                <w:tab w:val="left" w:pos="705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1968- 1975</w:t>
            </w:r>
          </w:p>
          <w:p w:rsidR="00F21131" w:rsidRPr="000244F1" w:rsidRDefault="00F21131" w:rsidP="00F21131">
            <w:pPr>
              <w:tabs>
                <w:tab w:val="left" w:pos="660"/>
                <w:tab w:val="left" w:pos="705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1978- 1981</w:t>
            </w:r>
          </w:p>
        </w:tc>
        <w:tc>
          <w:tcPr>
            <w:tcW w:w="5387" w:type="dxa"/>
          </w:tcPr>
          <w:p w:rsidR="00F2113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Ветеран </w:t>
            </w:r>
            <w:proofErr w:type="gram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труда ,</w:t>
            </w:r>
            <w:proofErr w:type="gramEnd"/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 доблестный труд. 1941-1945</w:t>
            </w:r>
            <w:proofErr w:type="gram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Ситников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Фоат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Мулланурович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tabs>
                <w:tab w:val="left" w:pos="720"/>
                <w:tab w:val="left" w:pos="795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1975-1978</w:t>
            </w:r>
          </w:p>
        </w:tc>
        <w:tc>
          <w:tcPr>
            <w:tcW w:w="5387" w:type="dxa"/>
          </w:tcPr>
          <w:p w:rsidR="00F2113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Орден отечественной войны 1 степени.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РОНО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Харис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Хабибулович</w:t>
            </w:r>
            <w:proofErr w:type="spellEnd"/>
            <w:r w:rsidRPr="000244F1">
              <w:rPr>
                <w:rFonts w:ascii="Times New Roman" w:hAnsi="Times New Roman"/>
                <w:sz w:val="24"/>
                <w:szCs w:val="24"/>
              </w:rPr>
              <w:object w:dxaOrig="2667" w:dyaOrig="4320" w14:anchorId="75577B40">
                <v:shape id="_x0000_i1027" type="#_x0000_t75" style="width:77pt;height:54.45pt" o:ole="">
                  <v:imagedata r:id="rId19" o:title=""/>
                </v:shape>
                <o:OLEObject Type="Embed" ProgID="PBrush" ShapeID="_x0000_i1027" DrawAspect="Content" ObjectID="_1768115479" r:id="rId20"/>
              </w:objec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1981-1993</w:t>
            </w:r>
          </w:p>
        </w:tc>
        <w:tc>
          <w:tcPr>
            <w:tcW w:w="5387" w:type="dxa"/>
          </w:tcPr>
          <w:p w:rsidR="00F2113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Медаль «Ветеран труда» </w:t>
            </w:r>
          </w:p>
          <w:p w:rsidR="00F2113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министерство просвещения ТАССР,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РОНО.ГОРОНО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Гибатова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Хузеевна</w:t>
            </w:r>
            <w:proofErr w:type="spellEnd"/>
            <w:r w:rsidRPr="000244F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590257" wp14:editId="46BBA889">
                  <wp:extent cx="856282" cy="1076325"/>
                  <wp:effectExtent l="0" t="0" r="1270" b="0"/>
                  <wp:docPr id="23" name="Рисунок 1" descr="C:\Users\user\Desktop\IMG_20230507_131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_20230507_131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681" cy="108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1995-2000</w:t>
            </w:r>
          </w:p>
        </w:tc>
        <w:tc>
          <w:tcPr>
            <w:tcW w:w="5387" w:type="dxa"/>
          </w:tcPr>
          <w:p w:rsidR="00F2113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«Медаль «Ветеран труда»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 w:rsidRPr="000244F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83D5CF3" wp14:editId="55238D33">
                  <wp:extent cx="742950" cy="992363"/>
                  <wp:effectExtent l="0" t="0" r="0" b="0"/>
                  <wp:docPr id="24" name="Рисунок 3" descr="IMG_20230507_130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0230507_130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870" cy="998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2000 - 2007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прамота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ТАССР, 1990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РФ, 2008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совета и исполнительного комитета </w:t>
            </w:r>
            <w:proofErr w:type="gram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АМР,</w:t>
            </w: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ветеран</w:t>
            </w:r>
            <w:proofErr w:type="gramEnd"/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Миназов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Мисхатович</w:t>
            </w:r>
            <w:proofErr w:type="spellEnd"/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ECBCD6" wp14:editId="48153961">
                  <wp:extent cx="895350" cy="1136050"/>
                  <wp:effectExtent l="0" t="0" r="0" b="6985"/>
                  <wp:docPr id="9" name="Рисунок 1" descr="https://edu.tatar.ru/upload/anketas/15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anketas/150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30" t="10010" r="8489"/>
                          <a:stretch/>
                        </pic:blipFill>
                        <pic:spPr bwMode="auto">
                          <a:xfrm>
                            <a:off x="0" y="0"/>
                            <a:ext cx="902312" cy="1144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2007-2010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совета и исполнительного комитета АМР,2009г</w:t>
            </w:r>
            <w:r w:rsidRPr="00024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РТ,2019г.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rPr>
          <w:trHeight w:val="2259"/>
        </w:trPr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Хазиевич</w:t>
            </w:r>
            <w:proofErr w:type="spellEnd"/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1471DB2" wp14:editId="504B1F3D">
                  <wp:extent cx="829310" cy="1027008"/>
                  <wp:effectExtent l="0" t="0" r="8890" b="1905"/>
                  <wp:docPr id="33" name="Рисунок 6" descr="PICT1928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1928 копи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/>
                          <a:srcRect t="13619"/>
                          <a:stretch/>
                        </pic:blipFill>
                        <pic:spPr bwMode="auto">
                          <a:xfrm>
                            <a:off x="0" y="0"/>
                            <a:ext cx="829847" cy="1027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    1994-1995г и 2010-2021г</w:t>
            </w:r>
          </w:p>
        </w:tc>
        <w:tc>
          <w:tcPr>
            <w:tcW w:w="5387" w:type="dxa"/>
          </w:tcPr>
          <w:p w:rsidR="00F2113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администрации за заслуги в области образования.23.09.1999г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УО2020Г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object w:dxaOrig="2220" w:dyaOrig="3000">
                <v:shape id="_x0000_i1028" type="#_x0000_t75" style="width:56.95pt;height:68.25pt" o:ole="">
                  <v:imagedata r:id="rId25" o:title=""/>
                </v:shape>
                <o:OLEObject Type="Embed" ProgID="PBrush" ShapeID="_x0000_i1028" DrawAspect="Content" ObjectID="_1768115480" r:id="rId26"/>
              </w:objec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2021г.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Почетная грамота (ПНПО) Министерства образования и науки Российской Федерации, победитель конкурса лучших учителей Российской Федерации, 2009 год; Почетная грамота Главы муниципального образования «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Лениногорский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муниципальный район» РТ</w:t>
            </w:r>
            <w:r w:rsidRPr="0002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 многолетний плодотворный труд в системе образования, достигнутые успехи в организации и совершенствовании учебного и воспитательного процесса</w:t>
            </w:r>
            <w:r w:rsidRPr="000244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2013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год;.Почетная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грамота Министерства образования и науки Республики Татарстан, за весомый вклад в обучение и воспитание детей и многолетний добросовестный труд, 2014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год;.Нагрудный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знак «За заслуги в образовании» Министерства образования и науки Республики Татарстан, 2018 год;5.Почетная грамота Управления образования </w:t>
            </w:r>
            <w:proofErr w:type="spellStart"/>
            <w:r w:rsidRPr="000244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244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района, за подготовку призера муниципального этапа Всероссийской олимпиады школьников по геологии, 2021 год.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Нижнемактаминская</w:t>
            </w:r>
            <w:proofErr w:type="spellEnd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средняя общеобразовательная школа №2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Анас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Шайхутдинович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1978-1989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Коземаслова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Евдокия Игнатьевна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1989-1995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Гульгина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Хазиевна</w:t>
            </w:r>
            <w:proofErr w:type="spellEnd"/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1995-2005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Ганиев Рафаэль Маратович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2005-2006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Кутдусовна</w:t>
            </w:r>
            <w:proofErr w:type="spellEnd"/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2006-2007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Урсалинская</w:t>
            </w:r>
            <w:proofErr w:type="spellEnd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Балбошина</w:t>
            </w:r>
            <w:proofErr w:type="spellEnd"/>
            <w:r w:rsidRPr="000244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Агафья Петровна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С 1931г -1934г заведующая 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нач.шк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Орден Ленина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Паньков Павел Михайлович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1934г -1941г директор семилетней школы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1946г -1956г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before="100" w:beforeAutospacing="1" w:after="100" w:afterAutospacing="1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Елизавета Михайловна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1941 г-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before="100" w:beforeAutospacing="1" w:after="100" w:afterAutospacing="1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Халявин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before="100" w:beforeAutospacing="1" w:after="100" w:afterAutospacing="1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Иван Григорьевич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before="100" w:beforeAutospacing="1" w:after="100" w:afterAutospacing="1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Вахтеров Владимир Николаевич 1961-1966 гг.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1961г-1966 г.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before="100" w:beforeAutospacing="1" w:after="100" w:afterAutospacing="1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Хамит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Исхакович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before="100" w:beforeAutospacing="1" w:after="100" w:afterAutospacing="1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Алиев Борис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Бодрягин Анатолий Иванович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1974 г -1984г директор средней  колы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Юнусов Анвар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Нухович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 1984-1985 г.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Нуриев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Нагимович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1985 – 2011 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rPr>
          <w:trHeight w:val="70"/>
        </w:trPr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spacing w:before="100" w:beforeAutospacing="1" w:after="100" w:afterAutospacing="1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Фардеев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Радик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Атласович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2011 г - по сегодняшний день.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Вечерняя общеобразовательная школа №1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Валерьевна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с 2016 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Понамарева Олеся Юрьевна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2015 - 2016.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Конаненко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2008  06.04.2015гг.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Вечерняя общеобразовательная школа №2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Базаров Леонид Федорович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 1983г. по 31.08.2004 год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ГиниатуллинРамильЗявдатович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1.09.2004г. по 01.08.2007год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       с 01.08.2007 по 31.12.2011г.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Краснов Виктор Кузьмич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01.01.2011г. по 27.08.2013г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Асгат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с 2013 г. по наст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Психолого-медико-педагогический консилиум (ПМПК)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Лаврентьева Валентина Александровна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2002 – 2007 год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Значок «Отличник народного просвещения»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Макарова Елена Леонидовна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2007 -  2014 год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Нагрудный знак  Министерства образования Республики Татарстан «За заслуги в    образовании»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Заваловна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2014 -  по настоящее время 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Совета и Исполнительного комитета АМР РТ, 2008 год.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>Альметьевский</w:t>
            </w:r>
            <w:proofErr w:type="spellEnd"/>
            <w:r w:rsidRPr="000244F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детский дом</w:t>
            </w: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Христофоров Михаил Прохорович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FA3E73" wp14:editId="573AB311">
                  <wp:extent cx="657225" cy="861016"/>
                  <wp:effectExtent l="0" t="0" r="0" b="0"/>
                  <wp:docPr id="1" name="Рисунок 1" descr="C:\Users\user\Desktop\работа в группе\музей\профком\СОВЕТ ВЕТЕРАНОВ\фото ветераны\раиса\17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работа в группе\музей\профком\СОВЕТ ВЕТЕРАНОВ\фото ветераны\раиса\17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66" t="6364" r="40354" b="22277"/>
                          <a:stretch/>
                        </pic:blipFill>
                        <pic:spPr bwMode="auto">
                          <a:xfrm>
                            <a:off x="0" y="0"/>
                            <a:ext cx="664189" cy="870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01.09 1956г. - 17.08.1966г -</w:t>
            </w:r>
          </w:p>
        </w:tc>
        <w:tc>
          <w:tcPr>
            <w:tcW w:w="5387" w:type="dxa"/>
          </w:tcPr>
          <w:p w:rsidR="00F21131" w:rsidRPr="00C45319" w:rsidRDefault="00F21131" w:rsidP="00F21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319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Министерства просвещения </w:t>
            </w:r>
            <w:proofErr w:type="gramStart"/>
            <w:r w:rsidRPr="00C45319">
              <w:rPr>
                <w:rFonts w:ascii="Times New Roman" w:hAnsi="Times New Roman" w:cs="Times New Roman"/>
                <w:sz w:val="24"/>
                <w:szCs w:val="24"/>
              </w:rPr>
              <w:t>РСФСР  -</w:t>
            </w:r>
            <w:proofErr w:type="gramEnd"/>
            <w:r w:rsidRPr="00C45319">
              <w:rPr>
                <w:rFonts w:ascii="Times New Roman" w:hAnsi="Times New Roman" w:cs="Times New Roman"/>
                <w:sz w:val="24"/>
                <w:szCs w:val="24"/>
              </w:rPr>
              <w:t>1958год</w:t>
            </w:r>
          </w:p>
          <w:p w:rsidR="00F21131" w:rsidRPr="00C45319" w:rsidRDefault="00F21131" w:rsidP="00F21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319">
              <w:rPr>
                <w:rFonts w:ascii="Times New Roman" w:hAnsi="Times New Roman" w:cs="Times New Roman"/>
                <w:sz w:val="24"/>
                <w:szCs w:val="24"/>
              </w:rPr>
              <w:t>Почетная грамота Республиканского комитета отраслевого профсоюза, 1959год</w:t>
            </w:r>
          </w:p>
          <w:p w:rsidR="00F21131" w:rsidRPr="00C45319" w:rsidRDefault="00F21131" w:rsidP="00F21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319">
              <w:rPr>
                <w:rFonts w:ascii="Times New Roman" w:hAnsi="Times New Roman" w:cs="Times New Roman"/>
                <w:sz w:val="24"/>
                <w:szCs w:val="24"/>
              </w:rPr>
              <w:t>значок «Отличник народного просвещения», 1960год</w:t>
            </w:r>
          </w:p>
          <w:p w:rsidR="00F21131" w:rsidRPr="00C45319" w:rsidRDefault="00F21131" w:rsidP="00F21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319">
              <w:rPr>
                <w:rFonts w:ascii="Times New Roman" w:hAnsi="Times New Roman" w:cs="Times New Roman"/>
                <w:sz w:val="24"/>
                <w:szCs w:val="24"/>
              </w:rPr>
              <w:t xml:space="preserve">медаль «За добросовестный </w:t>
            </w:r>
            <w:proofErr w:type="spellStart"/>
            <w:proofErr w:type="gramStart"/>
            <w:r w:rsidRPr="00C45319">
              <w:rPr>
                <w:rFonts w:ascii="Times New Roman" w:hAnsi="Times New Roman" w:cs="Times New Roman"/>
                <w:sz w:val="24"/>
                <w:szCs w:val="24"/>
              </w:rPr>
              <w:t>труд.в</w:t>
            </w:r>
            <w:proofErr w:type="spellEnd"/>
            <w:proofErr w:type="gramEnd"/>
            <w:r w:rsidRPr="00C45319">
              <w:rPr>
                <w:rFonts w:ascii="Times New Roman" w:hAnsi="Times New Roman" w:cs="Times New Roman"/>
                <w:sz w:val="24"/>
                <w:szCs w:val="24"/>
              </w:rPr>
              <w:t xml:space="preserve"> ознаменование 100-летия со дня рождения В. И. Ленина»,</w:t>
            </w:r>
          </w:p>
          <w:p w:rsidR="00F21131" w:rsidRPr="00C45319" w:rsidRDefault="00F21131" w:rsidP="00F21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319">
              <w:rPr>
                <w:rFonts w:ascii="Times New Roman" w:hAnsi="Times New Roman" w:cs="Times New Roman"/>
                <w:sz w:val="24"/>
                <w:szCs w:val="24"/>
              </w:rPr>
              <w:t>медаль «Ветеран труда». -1962год</w:t>
            </w:r>
          </w:p>
          <w:p w:rsidR="00F21131" w:rsidRPr="000244F1" w:rsidRDefault="00F21131" w:rsidP="00F211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«Заслуженный учитель РСФСР». -</w:t>
            </w: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1963год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Пузанова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 Раиса</w:t>
            </w:r>
            <w:proofErr w:type="gram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F48598" wp14:editId="1CB5D9B5">
                  <wp:extent cx="733425" cy="1102980"/>
                  <wp:effectExtent l="0" t="0" r="0" b="2540"/>
                  <wp:docPr id="7" name="Рисунок 7" descr="C:\Users\user\Desktop\работа в группе\музей\профком\СОВЕТ ВЕТЕРАНОВ\фото ветераны\раиса\18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работа в группе\музей\профком\СОВЕТ ВЕТЕРАНОВ\фото ветераны\раиса\18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44" t="29078" r="60897" b="45149"/>
                          <a:stretch/>
                        </pic:blipFill>
                        <pic:spPr bwMode="auto">
                          <a:xfrm>
                            <a:off x="0" y="0"/>
                            <a:ext cx="735579" cy="110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1966 -1982 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pStyle w:val="a5"/>
              <w:contextualSpacing/>
              <w:jc w:val="left"/>
              <w:rPr>
                <w:szCs w:val="24"/>
              </w:rPr>
            </w:pPr>
            <w:r w:rsidRPr="000244F1">
              <w:rPr>
                <w:szCs w:val="24"/>
              </w:rPr>
              <w:t xml:space="preserve">Значок «Отличник народного </w:t>
            </w:r>
            <w:proofErr w:type="gramStart"/>
            <w:r w:rsidRPr="000244F1">
              <w:rPr>
                <w:szCs w:val="24"/>
              </w:rPr>
              <w:t>просвещения  1958</w:t>
            </w:r>
            <w:proofErr w:type="gramEnd"/>
            <w:r w:rsidRPr="000244F1">
              <w:rPr>
                <w:szCs w:val="24"/>
              </w:rPr>
              <w:t>г.</w:t>
            </w:r>
          </w:p>
          <w:p w:rsidR="00F21131" w:rsidRPr="000244F1" w:rsidRDefault="00F21131" w:rsidP="00F21131">
            <w:pPr>
              <w:pStyle w:val="a5"/>
              <w:contextualSpacing/>
              <w:jc w:val="left"/>
              <w:rPr>
                <w:szCs w:val="24"/>
              </w:rPr>
            </w:pPr>
            <w:r w:rsidRPr="000244F1">
              <w:rPr>
                <w:szCs w:val="24"/>
              </w:rPr>
              <w:t>Значок «</w:t>
            </w:r>
            <w:r>
              <w:rPr>
                <w:szCs w:val="24"/>
              </w:rPr>
              <w:t>Отличник просвещения СССР».1964 г</w:t>
            </w:r>
          </w:p>
          <w:p w:rsidR="00F21131" w:rsidRPr="000244F1" w:rsidRDefault="00F21131" w:rsidP="00F21131">
            <w:pPr>
              <w:pStyle w:val="a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0244F1">
              <w:rPr>
                <w:szCs w:val="24"/>
              </w:rPr>
              <w:t>вание «Заслуженный учитель ТАССР», присвоено 30.10.81г</w:t>
            </w:r>
          </w:p>
          <w:p w:rsidR="00F21131" w:rsidRPr="000244F1" w:rsidRDefault="00F21131" w:rsidP="00F21131">
            <w:pPr>
              <w:pStyle w:val="a5"/>
              <w:contextualSpacing/>
              <w:jc w:val="left"/>
              <w:rPr>
                <w:szCs w:val="24"/>
              </w:rPr>
            </w:pPr>
            <w:r w:rsidRPr="000244F1">
              <w:rPr>
                <w:szCs w:val="24"/>
              </w:rPr>
              <w:t xml:space="preserve">Медаль «За доблестный и </w:t>
            </w:r>
            <w:proofErr w:type="spellStart"/>
            <w:r w:rsidRPr="000244F1">
              <w:rPr>
                <w:szCs w:val="24"/>
              </w:rPr>
              <w:t>самоот</w:t>
            </w:r>
            <w:proofErr w:type="spellEnd"/>
            <w:r w:rsidRPr="000244F1">
              <w:rPr>
                <w:szCs w:val="24"/>
              </w:rPr>
              <w:t xml:space="preserve"> </w:t>
            </w:r>
            <w:proofErr w:type="spellStart"/>
            <w:r w:rsidRPr="000244F1">
              <w:rPr>
                <w:szCs w:val="24"/>
              </w:rPr>
              <w:t>верженный</w:t>
            </w:r>
            <w:proofErr w:type="spellEnd"/>
            <w:r w:rsidRPr="000244F1">
              <w:rPr>
                <w:szCs w:val="24"/>
              </w:rPr>
              <w:t xml:space="preserve"> труд   в   период   </w:t>
            </w:r>
            <w:proofErr w:type="gramStart"/>
            <w:r w:rsidRPr="000244F1">
              <w:rPr>
                <w:szCs w:val="24"/>
              </w:rPr>
              <w:t>ВОВ  1941</w:t>
            </w:r>
            <w:proofErr w:type="gramEnd"/>
            <w:r w:rsidRPr="000244F1">
              <w:rPr>
                <w:szCs w:val="24"/>
              </w:rPr>
              <w:t>-45г.г.» 14.12.93г.</w:t>
            </w:r>
          </w:p>
          <w:p w:rsidR="00F21131" w:rsidRPr="000244F1" w:rsidRDefault="00F21131" w:rsidP="00F21131">
            <w:pPr>
              <w:pStyle w:val="a5"/>
              <w:contextualSpacing/>
              <w:jc w:val="left"/>
              <w:rPr>
                <w:szCs w:val="24"/>
              </w:rPr>
            </w:pPr>
            <w:proofErr w:type="gramStart"/>
            <w:r w:rsidRPr="000244F1">
              <w:rPr>
                <w:szCs w:val="24"/>
              </w:rPr>
              <w:t>Медаль  «</w:t>
            </w:r>
            <w:proofErr w:type="gramEnd"/>
            <w:r w:rsidRPr="000244F1">
              <w:rPr>
                <w:szCs w:val="24"/>
              </w:rPr>
              <w:t>50   лет   Победы   в   ВОВ» (</w:t>
            </w:r>
            <w:proofErr w:type="spellStart"/>
            <w:r w:rsidRPr="000244F1">
              <w:rPr>
                <w:szCs w:val="24"/>
              </w:rPr>
              <w:t>удост</w:t>
            </w:r>
            <w:proofErr w:type="spellEnd"/>
            <w:r w:rsidRPr="000244F1">
              <w:rPr>
                <w:szCs w:val="24"/>
              </w:rPr>
              <w:t xml:space="preserve">. Б № 1342502 от 22.03.95 </w:t>
            </w:r>
          </w:p>
          <w:p w:rsidR="00F21131" w:rsidRPr="000244F1" w:rsidRDefault="00F21131" w:rsidP="00F21131">
            <w:pPr>
              <w:pStyle w:val="a5"/>
              <w:contextualSpacing/>
              <w:jc w:val="left"/>
              <w:rPr>
                <w:szCs w:val="24"/>
              </w:rPr>
            </w:pPr>
            <w:r w:rsidRPr="000244F1">
              <w:rPr>
                <w:szCs w:val="24"/>
              </w:rPr>
              <w:t>Звание «Человек - золотое сердце» (</w:t>
            </w:r>
            <w:proofErr w:type="spellStart"/>
            <w:r w:rsidRPr="000244F1">
              <w:rPr>
                <w:szCs w:val="24"/>
              </w:rPr>
              <w:t>удост</w:t>
            </w:r>
            <w:proofErr w:type="spellEnd"/>
            <w:r w:rsidRPr="000244F1">
              <w:rPr>
                <w:szCs w:val="24"/>
              </w:rPr>
              <w:t>. От 03.11.99 г.)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Былинкин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Михайлович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6DC528" wp14:editId="19315631">
                  <wp:extent cx="628650" cy="924327"/>
                  <wp:effectExtent l="0" t="0" r="0" b="9525"/>
                  <wp:docPr id="3" name="Рисунок 3" descr="C:\Users\user\Downloads\IMG_20220922_10173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20922_101738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10" t="33462" r="35385" b="35769"/>
                          <a:stretch/>
                        </pic:blipFill>
                        <pic:spPr bwMode="auto">
                          <a:xfrm>
                            <a:off x="0" y="0"/>
                            <a:ext cx="637527" cy="937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1983 - 1987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pStyle w:val="a5"/>
              <w:tabs>
                <w:tab w:val="left" w:pos="196"/>
              </w:tabs>
              <w:ind w:left="54"/>
              <w:contextualSpacing/>
              <w:jc w:val="left"/>
              <w:rPr>
                <w:szCs w:val="24"/>
              </w:rPr>
            </w:pPr>
            <w:r w:rsidRPr="000244F1">
              <w:rPr>
                <w:szCs w:val="24"/>
              </w:rPr>
              <w:t xml:space="preserve">Почетная грамота Министерства просвещения РСФСР-1986 год </w:t>
            </w:r>
          </w:p>
          <w:p w:rsidR="00F21131" w:rsidRPr="000244F1" w:rsidRDefault="00F21131" w:rsidP="00F21131">
            <w:pPr>
              <w:pStyle w:val="a5"/>
              <w:tabs>
                <w:tab w:val="left" w:pos="196"/>
              </w:tabs>
              <w:ind w:left="54"/>
              <w:contextualSpacing/>
              <w:jc w:val="left"/>
              <w:rPr>
                <w:szCs w:val="24"/>
              </w:rPr>
            </w:pPr>
            <w:proofErr w:type="gramStart"/>
            <w:r w:rsidRPr="000244F1">
              <w:rPr>
                <w:szCs w:val="24"/>
              </w:rPr>
              <w:t>Почетная  грамота</w:t>
            </w:r>
            <w:proofErr w:type="gramEnd"/>
            <w:r w:rsidRPr="000244F1">
              <w:rPr>
                <w:szCs w:val="24"/>
              </w:rPr>
              <w:t xml:space="preserve"> Республиканского отраслевого профсоюза, -1987 год</w:t>
            </w:r>
          </w:p>
          <w:p w:rsidR="00F21131" w:rsidRPr="000244F1" w:rsidRDefault="00F21131" w:rsidP="00F21131">
            <w:pPr>
              <w:pStyle w:val="a5"/>
              <w:tabs>
                <w:tab w:val="left" w:pos="196"/>
              </w:tabs>
              <w:ind w:left="54"/>
              <w:contextualSpacing/>
              <w:jc w:val="left"/>
              <w:rPr>
                <w:szCs w:val="24"/>
              </w:rPr>
            </w:pPr>
            <w:r w:rsidRPr="000244F1">
              <w:rPr>
                <w:szCs w:val="24"/>
              </w:rPr>
              <w:t>Почетная грамота Министерства просвещения СССР-1988год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Шакиров 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Ядкар</w:t>
            </w:r>
            <w:proofErr w:type="spellEnd"/>
            <w:proofErr w:type="gram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Абдуллович</w:t>
            </w:r>
            <w:proofErr w:type="spellEnd"/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C4544B" wp14:editId="4AE28774">
                  <wp:extent cx="685800" cy="937458"/>
                  <wp:effectExtent l="0" t="0" r="0" b="0"/>
                  <wp:docPr id="8" name="Рисунок 8" descr="C:\Users\user\Desktop\работа в группе\музей\профком\СОВЕТ ВЕТЕРАНОВ\фото ветераны\раиса\26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работа в группе\музей\профком\СОВЕТ ВЕТЕРАНОВ\фото ветераны\раиса\26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28" t="4185" r="32693" b="68280"/>
                          <a:stretch/>
                        </pic:blipFill>
                        <pic:spPr bwMode="auto">
                          <a:xfrm>
                            <a:off x="0" y="0"/>
                            <a:ext cx="698854" cy="955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15.08. 1988- 31.05.1999 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pStyle w:val="a5"/>
              <w:contextualSpacing/>
              <w:jc w:val="left"/>
              <w:rPr>
                <w:szCs w:val="24"/>
              </w:rPr>
            </w:pPr>
            <w:r w:rsidRPr="000244F1">
              <w:rPr>
                <w:szCs w:val="24"/>
              </w:rPr>
              <w:t>Заслуженный учитель РТ-1998г.</w:t>
            </w:r>
          </w:p>
          <w:p w:rsidR="00F21131" w:rsidRPr="000244F1" w:rsidRDefault="00F21131" w:rsidP="00F21131">
            <w:pPr>
              <w:pStyle w:val="a5"/>
              <w:contextualSpacing/>
              <w:jc w:val="left"/>
              <w:rPr>
                <w:szCs w:val="24"/>
              </w:rPr>
            </w:pPr>
            <w:r w:rsidRPr="000244F1">
              <w:rPr>
                <w:szCs w:val="24"/>
              </w:rPr>
              <w:t>Знак «Отличник народного образования»-1990г.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Назия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Абраровна</w:t>
            </w:r>
            <w:proofErr w:type="spellEnd"/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734E8B" wp14:editId="35992FCB">
                  <wp:extent cx="871220" cy="1047750"/>
                  <wp:effectExtent l="0" t="0" r="508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1"/>
                          <a:srcRect l="24074" t="21622" r="28704" b="8108"/>
                          <a:stretch/>
                        </pic:blipFill>
                        <pic:spPr bwMode="auto">
                          <a:xfrm>
                            <a:off x="0" y="0"/>
                            <a:ext cx="876058" cy="1053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1.09.1999 –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1.09 2009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директор школы-интерната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1.09.2009 - </w:t>
            </w:r>
            <w:proofErr w:type="gram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01.04  2016</w:t>
            </w:r>
            <w:proofErr w:type="gramEnd"/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директор детского дома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pStyle w:val="a5"/>
              <w:contextualSpacing/>
              <w:jc w:val="left"/>
              <w:rPr>
                <w:szCs w:val="24"/>
              </w:rPr>
            </w:pPr>
            <w:r w:rsidRPr="000244F1">
              <w:rPr>
                <w:szCs w:val="24"/>
              </w:rPr>
              <w:t>Заслуженный работник образования РФ» 2006г</w:t>
            </w:r>
          </w:p>
          <w:p w:rsidR="00F21131" w:rsidRPr="000244F1" w:rsidRDefault="00F21131" w:rsidP="00F21131">
            <w:pPr>
              <w:pStyle w:val="a5"/>
              <w:contextualSpacing/>
              <w:jc w:val="left"/>
              <w:rPr>
                <w:szCs w:val="24"/>
              </w:rPr>
            </w:pPr>
            <w:r w:rsidRPr="000244F1">
              <w:rPr>
                <w:szCs w:val="24"/>
              </w:rPr>
              <w:t>Звание «Ветеран труда»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Максутова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Андреевна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CB5DFB" wp14:editId="24E13ADB">
                  <wp:extent cx="778460" cy="733425"/>
                  <wp:effectExtent l="0" t="0" r="3175" b="0"/>
                  <wp:docPr id="4" name="Рисунок 4" descr="C:\Users\user\Desktop\работа в группе\музей\5 ДЕТДОМ\RFt3tEUMr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работа в группе\музей\5 ДЕТДОМ\RFt3tEUMrmQ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38" t="3365" r="23077" b="52404"/>
                          <a:stretch/>
                        </pic:blipFill>
                        <pic:spPr bwMode="auto">
                          <a:xfrm>
                            <a:off x="0" y="0"/>
                            <a:ext cx="783805" cy="738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2016-2019</w:t>
            </w:r>
          </w:p>
        </w:tc>
        <w:tc>
          <w:tcPr>
            <w:tcW w:w="5387" w:type="dxa"/>
          </w:tcPr>
          <w:p w:rsidR="00F21131" w:rsidRPr="00C45319" w:rsidRDefault="00F21131" w:rsidP="00F21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319">
              <w:rPr>
                <w:rFonts w:ascii="Times New Roman" w:hAnsi="Times New Roman" w:cs="Times New Roman"/>
                <w:sz w:val="24"/>
                <w:szCs w:val="24"/>
              </w:rPr>
              <w:t>Нагрудный Знак «За заслуги в образовании» - 2007 г.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Галявиева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Нурзия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Минсалиховна</w:t>
            </w:r>
            <w:proofErr w:type="spellEnd"/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44F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9BA0C6" wp14:editId="4073B521">
                  <wp:extent cx="696113" cy="914400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алявиева Н.М.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880" cy="921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44F1">
              <w:rPr>
                <w:rFonts w:ascii="Times New Roman" w:hAnsi="Times New Roman"/>
                <w:sz w:val="24"/>
                <w:szCs w:val="24"/>
              </w:rPr>
              <w:t xml:space="preserve">2019 - 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РТ – 1995 г.</w:t>
            </w:r>
          </w:p>
          <w:p w:rsidR="00F21131" w:rsidRPr="000244F1" w:rsidRDefault="00F21131" w:rsidP="00F2113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«За заслуги в образовании РТ» - 2004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г.Почетная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грамота МО и Н РФ – 2007 г.</w:t>
            </w:r>
          </w:p>
          <w:p w:rsidR="00F21131" w:rsidRPr="000244F1" w:rsidRDefault="00F21131" w:rsidP="00F2113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Нагрудный Знак «Заслуженный работник сферы образования РФ» - 2022 г.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44F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Центр детско-юношеского творчества</w:t>
            </w:r>
          </w:p>
        </w:tc>
        <w:tc>
          <w:tcPr>
            <w:tcW w:w="3478" w:type="dxa"/>
            <w:tcBorders>
              <w:bottom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Бадминова Мария Ивановна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1954-1971 год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478" w:type="dxa"/>
            <w:tcBorders>
              <w:bottom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Куряшова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Зоя Ивановна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1971-1975 год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478" w:type="dxa"/>
            <w:tcBorders>
              <w:bottom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Нурутдинова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Ахатовна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1975 – 1997 год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Памятный знак 60 лет всесоюзной пионерской организации им. Ленина; «Отличник народного просвещения»,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медаль «100 лет Всесоюзной пионерской организации им. </w:t>
            </w:r>
          </w:p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В.И. Ленина», Благодарственное письмо Председателя Государственного Совета РТ</w:t>
            </w: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478" w:type="dxa"/>
            <w:tcBorders>
              <w:bottom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Абылмагдановна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1997-2003 год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478" w:type="dxa"/>
            <w:tcBorders>
              <w:bottom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Беляева Наталья Владимировна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2003-2013 год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478" w:type="dxa"/>
            <w:tcBorders>
              <w:bottom w:val="single" w:sz="4" w:space="0" w:color="auto"/>
            </w:tcBorders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Шайхатарова</w:t>
            </w:r>
            <w:proofErr w:type="spellEnd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2013-2022 год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31" w:rsidRPr="000244F1" w:rsidTr="00703C53">
        <w:tc>
          <w:tcPr>
            <w:tcW w:w="970" w:type="dxa"/>
          </w:tcPr>
          <w:p w:rsidR="00F21131" w:rsidRPr="000244F1" w:rsidRDefault="00F21131" w:rsidP="00F211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21131" w:rsidRPr="000244F1" w:rsidRDefault="00F21131" w:rsidP="00F21131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478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 xml:space="preserve">Садыков Тимур </w:t>
            </w:r>
            <w:proofErr w:type="spellStart"/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Римович</w:t>
            </w:r>
            <w:proofErr w:type="spellEnd"/>
          </w:p>
        </w:tc>
        <w:tc>
          <w:tcPr>
            <w:tcW w:w="2373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4F1">
              <w:rPr>
                <w:rFonts w:ascii="Times New Roman" w:hAnsi="Times New Roman" w:cs="Times New Roman"/>
                <w:sz w:val="24"/>
                <w:szCs w:val="24"/>
              </w:rPr>
              <w:t>с 2022 года по настоящее время</w:t>
            </w:r>
          </w:p>
        </w:tc>
        <w:tc>
          <w:tcPr>
            <w:tcW w:w="5387" w:type="dxa"/>
          </w:tcPr>
          <w:p w:rsidR="00F21131" w:rsidRPr="000244F1" w:rsidRDefault="00F21131" w:rsidP="00F211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A38" w:rsidRPr="000244F1" w:rsidRDefault="00A01A38" w:rsidP="000244F1">
      <w:pPr>
        <w:contextualSpacing/>
        <w:rPr>
          <w:rFonts w:ascii="Times New Roman" w:hAnsi="Times New Roman"/>
          <w:sz w:val="24"/>
          <w:szCs w:val="24"/>
        </w:rPr>
      </w:pPr>
    </w:p>
    <w:sectPr w:rsidR="00A01A38" w:rsidRPr="000244F1" w:rsidSect="008D4BB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685E"/>
    <w:multiLevelType w:val="hybridMultilevel"/>
    <w:tmpl w:val="4A02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A1E96"/>
    <w:multiLevelType w:val="hybridMultilevel"/>
    <w:tmpl w:val="C402257E"/>
    <w:lvl w:ilvl="0" w:tplc="1AF0B1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CE31AF"/>
    <w:multiLevelType w:val="hybridMultilevel"/>
    <w:tmpl w:val="E088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437F2"/>
    <w:multiLevelType w:val="hybridMultilevel"/>
    <w:tmpl w:val="DCF09380"/>
    <w:lvl w:ilvl="0" w:tplc="04190001">
      <w:start w:val="1"/>
      <w:numFmt w:val="bullet"/>
      <w:lvlText w:val=""/>
      <w:lvlJc w:val="left"/>
      <w:pPr>
        <w:ind w:left="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</w:abstractNum>
  <w:abstractNum w:abstractNumId="4" w15:restartNumberingAfterBreak="0">
    <w:nsid w:val="50591C42"/>
    <w:multiLevelType w:val="hybridMultilevel"/>
    <w:tmpl w:val="2B8E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55F61"/>
    <w:multiLevelType w:val="hybridMultilevel"/>
    <w:tmpl w:val="CB2A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7511F"/>
    <w:multiLevelType w:val="hybridMultilevel"/>
    <w:tmpl w:val="ADE6F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0E"/>
    <w:rsid w:val="00001488"/>
    <w:rsid w:val="000244F1"/>
    <w:rsid w:val="000825C8"/>
    <w:rsid w:val="00082A2D"/>
    <w:rsid w:val="0009410E"/>
    <w:rsid w:val="000959ED"/>
    <w:rsid w:val="000C3103"/>
    <w:rsid w:val="001313E4"/>
    <w:rsid w:val="00156AE4"/>
    <w:rsid w:val="00176047"/>
    <w:rsid w:val="00196A0C"/>
    <w:rsid w:val="001B2698"/>
    <w:rsid w:val="001C1E26"/>
    <w:rsid w:val="001C4DF3"/>
    <w:rsid w:val="003533E6"/>
    <w:rsid w:val="00390A9F"/>
    <w:rsid w:val="003E174A"/>
    <w:rsid w:val="00404B08"/>
    <w:rsid w:val="00452B27"/>
    <w:rsid w:val="004C0E9A"/>
    <w:rsid w:val="005420C9"/>
    <w:rsid w:val="005804DA"/>
    <w:rsid w:val="00614E96"/>
    <w:rsid w:val="006571B3"/>
    <w:rsid w:val="00696119"/>
    <w:rsid w:val="006C0833"/>
    <w:rsid w:val="00703C53"/>
    <w:rsid w:val="0071427C"/>
    <w:rsid w:val="00731938"/>
    <w:rsid w:val="00740C5A"/>
    <w:rsid w:val="007458A8"/>
    <w:rsid w:val="00772578"/>
    <w:rsid w:val="007B2AB4"/>
    <w:rsid w:val="007D3571"/>
    <w:rsid w:val="007E01ED"/>
    <w:rsid w:val="00800E7C"/>
    <w:rsid w:val="00822A17"/>
    <w:rsid w:val="008445AC"/>
    <w:rsid w:val="00884358"/>
    <w:rsid w:val="008B2293"/>
    <w:rsid w:val="008D4BB4"/>
    <w:rsid w:val="008E116F"/>
    <w:rsid w:val="008E150B"/>
    <w:rsid w:val="00914CC6"/>
    <w:rsid w:val="00980FCE"/>
    <w:rsid w:val="0099488E"/>
    <w:rsid w:val="00A01A38"/>
    <w:rsid w:val="00A7195F"/>
    <w:rsid w:val="00B170F1"/>
    <w:rsid w:val="00C4463B"/>
    <w:rsid w:val="00C45319"/>
    <w:rsid w:val="00C71ECF"/>
    <w:rsid w:val="00CA64C9"/>
    <w:rsid w:val="00CF0277"/>
    <w:rsid w:val="00D32AAC"/>
    <w:rsid w:val="00DB5EC1"/>
    <w:rsid w:val="00E45E7D"/>
    <w:rsid w:val="00F20D6B"/>
    <w:rsid w:val="00F21131"/>
    <w:rsid w:val="00F22A82"/>
    <w:rsid w:val="00F33925"/>
    <w:rsid w:val="00F4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4F665-3E3C-4D39-85F6-F0536D51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A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A3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E01ED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7E01E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7E01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F20D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Microsoft_PowerPoint.sldx"/><Relationship Id="rId18" Type="http://schemas.openxmlformats.org/officeDocument/2006/relationships/image" Target="media/image12.jpeg"/><Relationship Id="rId26" Type="http://schemas.openxmlformats.org/officeDocument/2006/relationships/oleObject" Target="embeddings/oleObject3.bin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oleObject" Target="embeddings/oleObject1.bin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oleObject" Target="embeddings/oleObject2.bin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23</Pages>
  <Words>2916</Words>
  <Characters>16623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31</cp:revision>
  <dcterms:created xsi:type="dcterms:W3CDTF">2023-08-18T10:22:00Z</dcterms:created>
  <dcterms:modified xsi:type="dcterms:W3CDTF">2024-01-30T07:25:00Z</dcterms:modified>
</cp:coreProperties>
</file>